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B3" w:rsidRDefault="00A62CB3" w:rsidP="004718ED">
      <w:pPr>
        <w:spacing w:before="0" w:after="0" w:line="276" w:lineRule="auto"/>
        <w:rPr>
          <w:rFonts w:ascii="Arial Narrow" w:eastAsia="Calibri" w:hAnsi="Arial Narrow" w:cs="Times New Roman"/>
          <w:lang w:eastAsia="en-US"/>
        </w:rPr>
      </w:pPr>
    </w:p>
    <w:p w:rsidR="004718ED" w:rsidRPr="00A62CB3" w:rsidRDefault="004718ED" w:rsidP="004718ED">
      <w:pPr>
        <w:spacing w:before="0" w:after="0" w:line="276" w:lineRule="auto"/>
        <w:rPr>
          <w:rFonts w:ascii="Arial Narrow" w:eastAsia="Calibri" w:hAnsi="Arial Narrow" w:cs="Times New Roman"/>
          <w:lang w:eastAsia="en-US"/>
        </w:rPr>
      </w:pPr>
      <w:r w:rsidRPr="00A62CB3">
        <w:rPr>
          <w:rFonts w:ascii="Arial Narrow" w:eastAsia="Calibri" w:hAnsi="Arial Narrow" w:cs="Times New Roman"/>
          <w:lang w:eastAsia="en-US"/>
        </w:rPr>
        <w:t>Na podstawie art.106</w:t>
      </w:r>
      <w:r w:rsidR="003E7522" w:rsidRPr="00A62CB3">
        <w:rPr>
          <w:rFonts w:ascii="Arial Narrow" w:eastAsia="Calibri" w:hAnsi="Arial Narrow" w:cs="Times New Roman"/>
          <w:lang w:eastAsia="en-US"/>
        </w:rPr>
        <w:t>n</w:t>
      </w:r>
      <w:r w:rsidRPr="00A62CB3">
        <w:rPr>
          <w:rFonts w:ascii="Arial Narrow" w:eastAsia="Calibri" w:hAnsi="Arial Narrow" w:cs="Times New Roman"/>
          <w:lang w:eastAsia="en-US"/>
        </w:rPr>
        <w:t xml:space="preserve"> Ustawy z dnia 11 marca 2004r o podatku od towarów i usług</w:t>
      </w:r>
      <w:r w:rsidR="003E7522" w:rsidRPr="00A62CB3">
        <w:rPr>
          <w:rFonts w:ascii="Arial Narrow" w:eastAsia="Calibri" w:hAnsi="Arial Narrow" w:cs="Times New Roman"/>
          <w:lang w:eastAsia="en-US"/>
        </w:rPr>
        <w:t xml:space="preserve"> (tj. </w:t>
      </w:r>
      <w:r w:rsidR="00B201B5" w:rsidRPr="00EE5E52">
        <w:rPr>
          <w:rFonts w:ascii="Arial Narrow" w:eastAsia="Calibri" w:hAnsi="Arial Narrow" w:cs="Times New Roman"/>
          <w:lang w:eastAsia="en-US"/>
        </w:rPr>
        <w:t>Dz. U. z 2016 roku</w:t>
      </w:r>
      <w:r w:rsidR="00D44A72">
        <w:rPr>
          <w:rFonts w:ascii="Arial Narrow" w:eastAsia="Calibri" w:hAnsi="Arial Narrow" w:cs="Times New Roman"/>
          <w:lang w:eastAsia="en-US"/>
        </w:rPr>
        <w:t>,</w:t>
      </w:r>
      <w:r w:rsidR="00B201B5" w:rsidRPr="00EE5E52">
        <w:rPr>
          <w:rFonts w:ascii="Arial Narrow" w:eastAsia="Calibri" w:hAnsi="Arial Narrow" w:cs="Times New Roman"/>
          <w:lang w:eastAsia="en-US"/>
        </w:rPr>
        <w:t xml:space="preserve"> poz. 710</w:t>
      </w:r>
      <w:r w:rsidR="00D44A72">
        <w:rPr>
          <w:rFonts w:ascii="Arial Narrow" w:eastAsia="Calibri" w:hAnsi="Arial Narrow" w:cs="Times New Roman"/>
          <w:lang w:eastAsia="en-US"/>
        </w:rPr>
        <w:t>,</w:t>
      </w:r>
      <w:r w:rsidR="00B201B5" w:rsidRPr="00EE5E52">
        <w:rPr>
          <w:rFonts w:ascii="Arial Narrow" w:eastAsia="Calibri" w:hAnsi="Arial Narrow" w:cs="Times New Roman"/>
          <w:lang w:eastAsia="en-US"/>
        </w:rPr>
        <w:t xml:space="preserve"> z </w:t>
      </w:r>
      <w:proofErr w:type="spellStart"/>
      <w:r w:rsidR="00B201B5" w:rsidRPr="00EE5E52">
        <w:rPr>
          <w:rFonts w:ascii="Arial Narrow" w:eastAsia="Calibri" w:hAnsi="Arial Narrow" w:cs="Times New Roman"/>
          <w:lang w:eastAsia="en-US"/>
        </w:rPr>
        <w:t>późn</w:t>
      </w:r>
      <w:proofErr w:type="spellEnd"/>
      <w:r w:rsidR="00B201B5" w:rsidRPr="00EE5E52">
        <w:rPr>
          <w:rFonts w:ascii="Arial Narrow" w:eastAsia="Calibri" w:hAnsi="Arial Narrow" w:cs="Times New Roman"/>
          <w:lang w:eastAsia="en-US"/>
        </w:rPr>
        <w:t>. zm.)</w:t>
      </w:r>
      <w:r w:rsidR="00EE5E52" w:rsidRPr="00EE5E52">
        <w:rPr>
          <w:rFonts w:ascii="Arial Narrow" w:eastAsia="Calibri" w:hAnsi="Arial Narrow" w:cs="Times New Roman"/>
          <w:lang w:eastAsia="en-US"/>
        </w:rPr>
        <w:t xml:space="preserve"> </w:t>
      </w:r>
      <w:r w:rsidRPr="00A62CB3">
        <w:rPr>
          <w:rFonts w:ascii="Arial Narrow" w:eastAsia="Calibri" w:hAnsi="Arial Narrow" w:cs="Times New Roman"/>
          <w:b/>
          <w:lang w:eastAsia="en-US"/>
        </w:rPr>
        <w:t>ENERGA-OPERATOR SA w Gdańsku</w:t>
      </w:r>
      <w:r w:rsidRPr="00A62CB3">
        <w:rPr>
          <w:rFonts w:ascii="Arial Narrow" w:eastAsia="Calibri" w:hAnsi="Arial Narrow" w:cs="Times New Roman"/>
          <w:lang w:eastAsia="en-US"/>
        </w:rPr>
        <w:t>; ul. Marynarki 130; 50-557 Gdańsk; NIP 5830001190</w:t>
      </w:r>
      <w:r w:rsidR="00A142D4" w:rsidRPr="00A62CB3">
        <w:rPr>
          <w:rFonts w:ascii="Arial Narrow" w:eastAsia="Calibri" w:hAnsi="Arial Narrow" w:cs="Times New Roman"/>
          <w:lang w:eastAsia="en-US"/>
        </w:rPr>
        <w:t xml:space="preserve"> </w:t>
      </w:r>
      <w:r w:rsidRPr="00A62CB3">
        <w:rPr>
          <w:rFonts w:ascii="Arial Narrow" w:eastAsia="Calibri" w:hAnsi="Arial Narrow" w:cs="Times New Roman"/>
          <w:lang w:eastAsia="en-US"/>
        </w:rPr>
        <w:t>akceptuje przesyłanie, w tym udostępniane faktur, ich korekt oraz duplikatów w formie PDF za pośrednictwem poczty elektronicznej.</w:t>
      </w:r>
    </w:p>
    <w:p w:rsidR="004718ED" w:rsidRPr="00A62CB3" w:rsidRDefault="00A142D4" w:rsidP="004718ED">
      <w:pPr>
        <w:spacing w:before="0" w:after="0" w:line="276" w:lineRule="auto"/>
        <w:rPr>
          <w:rFonts w:ascii="Arial Narrow" w:eastAsia="Calibri" w:hAnsi="Arial Narrow" w:cs="Times New Roman"/>
          <w:b/>
          <w:u w:val="single"/>
          <w:lang w:eastAsia="en-US"/>
        </w:rPr>
      </w:pPr>
      <w:r w:rsidRPr="00A62CB3">
        <w:rPr>
          <w:rFonts w:ascii="Arial Narrow" w:eastAsia="Calibri" w:hAnsi="Arial Narrow" w:cs="Times New Roman"/>
          <w:b/>
          <w:u w:val="single"/>
          <w:lang w:eastAsia="en-US"/>
        </w:rPr>
        <w:t>ENERGA-OPERATOR</w:t>
      </w:r>
      <w:r w:rsidR="004718ED" w:rsidRPr="00A62CB3">
        <w:rPr>
          <w:rFonts w:ascii="Arial Narrow" w:eastAsia="Calibri" w:hAnsi="Arial Narrow" w:cs="Times New Roman"/>
          <w:b/>
          <w:u w:val="single"/>
          <w:lang w:eastAsia="en-US"/>
        </w:rPr>
        <w:t xml:space="preserve"> SA oświadcza, że:</w:t>
      </w:r>
    </w:p>
    <w:p w:rsidR="004718ED" w:rsidRPr="00A62CB3" w:rsidRDefault="004718ED" w:rsidP="004718ED">
      <w:pPr>
        <w:spacing w:before="0" w:after="0" w:line="276" w:lineRule="auto"/>
        <w:jc w:val="left"/>
        <w:rPr>
          <w:rFonts w:ascii="Arial Narrow" w:eastAsia="Calibri" w:hAnsi="Arial Narrow" w:cs="Times New Roman"/>
          <w:b/>
          <w:sz w:val="22"/>
          <w:szCs w:val="22"/>
          <w:lang w:eastAsia="en-US"/>
        </w:rPr>
      </w:pPr>
      <w:r w:rsidRPr="00A62CB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Faktury VAT i korekty faktur należy przesyłać na adres email: </w:t>
      </w:r>
      <w:hyperlink r:id="rId7" w:history="1">
        <w:r w:rsidRPr="00A62CB3">
          <w:rPr>
            <w:rFonts w:ascii="Arial Narrow" w:eastAsia="Calibri" w:hAnsi="Arial Narrow" w:cs="Times New Roman"/>
            <w:b/>
            <w:sz w:val="24"/>
            <w:szCs w:val="24"/>
            <w:lang w:eastAsia="en-US"/>
          </w:rPr>
          <w:t>faktury@energa.pl</w:t>
        </w:r>
      </w:hyperlink>
      <w:r w:rsidRPr="00A62CB3">
        <w:rPr>
          <w:rFonts w:ascii="Arial Narrow" w:eastAsia="Calibri" w:hAnsi="Arial Narrow" w:cs="Times New Roman"/>
          <w:b/>
          <w:sz w:val="24"/>
          <w:szCs w:val="24"/>
          <w:lang w:eastAsia="en-US"/>
        </w:rPr>
        <w:t xml:space="preserve"> </w:t>
      </w:r>
    </w:p>
    <w:p w:rsidR="004718ED" w:rsidRPr="00A62CB3" w:rsidRDefault="004718ED" w:rsidP="004718ED">
      <w:pPr>
        <w:spacing w:before="0" w:after="0" w:line="276" w:lineRule="auto"/>
        <w:jc w:val="left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A62CB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Tytuł wiadomości email musi zawierać wyrażenie: </w:t>
      </w:r>
      <w:r w:rsidRPr="00A62CB3">
        <w:rPr>
          <w:rFonts w:ascii="Arial Narrow" w:eastAsia="Calibri" w:hAnsi="Arial Narrow" w:cs="Times New Roman"/>
          <w:b/>
          <w:sz w:val="24"/>
          <w:szCs w:val="24"/>
          <w:lang w:eastAsia="en-US"/>
        </w:rPr>
        <w:t>faktura/faktury lub korekta/korygująca</w:t>
      </w:r>
    </w:p>
    <w:p w:rsidR="004718ED" w:rsidRPr="00A62CB3" w:rsidRDefault="004718ED" w:rsidP="004718ED">
      <w:pPr>
        <w:spacing w:before="0" w:after="200" w:line="276" w:lineRule="auto"/>
        <w:jc w:val="left"/>
        <w:rPr>
          <w:rFonts w:ascii="Arial Narrow" w:hAnsi="Arial Narrow" w:cs="Times New Roman"/>
          <w:b/>
        </w:rPr>
      </w:pPr>
      <w:r w:rsidRPr="00A62CB3">
        <w:rPr>
          <w:rFonts w:ascii="Arial Narrow" w:eastAsia="Calibri" w:hAnsi="Arial Narrow" w:cs="Times New Roman"/>
          <w:sz w:val="22"/>
          <w:szCs w:val="22"/>
          <w:lang w:eastAsia="en-US"/>
        </w:rPr>
        <w:t>Fakt</w:t>
      </w:r>
      <w:r w:rsidR="00A142D4" w:rsidRPr="00A62CB3">
        <w:rPr>
          <w:rFonts w:ascii="Arial Narrow" w:eastAsia="Calibri" w:hAnsi="Arial Narrow" w:cs="Times New Roman"/>
          <w:sz w:val="22"/>
          <w:szCs w:val="22"/>
          <w:lang w:eastAsia="en-US"/>
        </w:rPr>
        <w:t>ury VAT i korekty faktur, ENERGA-</w:t>
      </w:r>
      <w:r w:rsidRPr="00A62CB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O</w:t>
      </w:r>
      <w:r w:rsidR="00A142D4" w:rsidRPr="00A62CB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PERATOR SA </w:t>
      </w:r>
      <w:r w:rsidRPr="00A62CB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wysyła z adresu: </w:t>
      </w:r>
      <w:hyperlink r:id="rId8" w:history="1">
        <w:r w:rsidRPr="00A62CB3">
          <w:rPr>
            <w:rFonts w:ascii="Arial Narrow" w:hAnsi="Arial Narrow" w:cs="Times New Roman"/>
            <w:b/>
          </w:rPr>
          <w:t>cuw.e-faktury@energa.pl</w:t>
        </w:r>
      </w:hyperlink>
    </w:p>
    <w:p w:rsidR="004718ED" w:rsidRDefault="004718ED" w:rsidP="004718ED">
      <w:pPr>
        <w:spacing w:before="0" w:after="200" w:line="276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A62CB3" w:rsidRPr="00A62CB3" w:rsidRDefault="00A62CB3" w:rsidP="004718ED">
      <w:pPr>
        <w:spacing w:before="0" w:after="200" w:line="276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718ED" w:rsidRPr="00A62CB3" w:rsidRDefault="004718ED" w:rsidP="004718ED">
      <w:pPr>
        <w:spacing w:before="0" w:after="0" w:line="276" w:lineRule="auto"/>
        <w:ind w:firstLine="708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A62CB3">
        <w:rPr>
          <w:rFonts w:ascii="Arial Narrow" w:eastAsia="Calibri" w:hAnsi="Arial Narrow" w:cs="Times New Roman"/>
          <w:sz w:val="22"/>
          <w:szCs w:val="22"/>
          <w:lang w:eastAsia="en-US"/>
        </w:rPr>
        <w:t>………………………………………………..</w:t>
      </w:r>
      <w:r w:rsidRPr="00A62CB3">
        <w:rPr>
          <w:rFonts w:ascii="Arial Narrow" w:eastAsia="Calibri" w:hAnsi="Arial Narrow" w:cs="Times New Roman"/>
          <w:sz w:val="22"/>
          <w:szCs w:val="22"/>
          <w:lang w:eastAsia="en-US"/>
        </w:rPr>
        <w:tab/>
      </w:r>
      <w:r w:rsidRPr="00A62CB3">
        <w:rPr>
          <w:rFonts w:ascii="Arial Narrow" w:eastAsia="Calibri" w:hAnsi="Arial Narrow" w:cs="Times New Roman"/>
          <w:sz w:val="22"/>
          <w:szCs w:val="22"/>
          <w:lang w:eastAsia="en-US"/>
        </w:rPr>
        <w:tab/>
      </w:r>
      <w:r w:rsidRPr="00A62CB3">
        <w:rPr>
          <w:rFonts w:ascii="Arial Narrow" w:eastAsia="Calibri" w:hAnsi="Arial Narrow" w:cs="Times New Roman"/>
          <w:sz w:val="22"/>
          <w:szCs w:val="22"/>
          <w:lang w:eastAsia="en-US"/>
        </w:rPr>
        <w:tab/>
        <w:t>………………………………………………..</w:t>
      </w:r>
    </w:p>
    <w:p w:rsidR="004718ED" w:rsidRPr="00A62CB3" w:rsidRDefault="004718ED" w:rsidP="004718ED">
      <w:pPr>
        <w:spacing w:before="0" w:after="0" w:line="276" w:lineRule="auto"/>
        <w:ind w:firstLine="708"/>
        <w:rPr>
          <w:rFonts w:ascii="Arial Narrow" w:eastAsia="Calibri" w:hAnsi="Arial Narrow" w:cs="Times New Roman"/>
          <w:sz w:val="12"/>
          <w:szCs w:val="12"/>
          <w:lang w:eastAsia="en-US"/>
        </w:rPr>
      </w:pPr>
      <w:r w:rsidRPr="00A62CB3">
        <w:rPr>
          <w:rFonts w:ascii="Arial Narrow" w:eastAsia="Calibri" w:hAnsi="Arial Narrow" w:cs="Times New Roman"/>
          <w:sz w:val="12"/>
          <w:szCs w:val="12"/>
          <w:lang w:eastAsia="en-US"/>
        </w:rPr>
        <w:t>PODPIS Przedstawiciela E</w:t>
      </w:r>
      <w:r w:rsidR="00A142D4" w:rsidRPr="00A62CB3">
        <w:rPr>
          <w:rFonts w:ascii="Arial Narrow" w:eastAsia="Calibri" w:hAnsi="Arial Narrow" w:cs="Times New Roman"/>
          <w:sz w:val="12"/>
          <w:szCs w:val="12"/>
          <w:lang w:eastAsia="en-US"/>
        </w:rPr>
        <w:t>NERGA-OPERATOR</w:t>
      </w:r>
      <w:r w:rsidRPr="00A62CB3">
        <w:rPr>
          <w:rFonts w:ascii="Arial Narrow" w:eastAsia="Calibri" w:hAnsi="Arial Narrow" w:cs="Times New Roman"/>
          <w:sz w:val="12"/>
          <w:szCs w:val="12"/>
          <w:lang w:eastAsia="en-US"/>
        </w:rPr>
        <w:t xml:space="preserve"> SA</w:t>
      </w:r>
      <w:r w:rsidRPr="00A62CB3">
        <w:rPr>
          <w:rFonts w:ascii="Arial Narrow" w:eastAsia="Calibri" w:hAnsi="Arial Narrow" w:cs="Times New Roman"/>
          <w:sz w:val="12"/>
          <w:szCs w:val="12"/>
          <w:lang w:eastAsia="en-US"/>
        </w:rPr>
        <w:tab/>
      </w:r>
      <w:r w:rsidRPr="00A62CB3">
        <w:rPr>
          <w:rFonts w:ascii="Arial Narrow" w:eastAsia="Calibri" w:hAnsi="Arial Narrow" w:cs="Times New Roman"/>
          <w:sz w:val="12"/>
          <w:szCs w:val="12"/>
          <w:lang w:eastAsia="en-US"/>
        </w:rPr>
        <w:tab/>
      </w:r>
      <w:r w:rsidRPr="00A62CB3">
        <w:rPr>
          <w:rFonts w:ascii="Arial Narrow" w:eastAsia="Calibri" w:hAnsi="Arial Narrow" w:cs="Times New Roman"/>
          <w:sz w:val="12"/>
          <w:szCs w:val="12"/>
          <w:lang w:eastAsia="en-US"/>
        </w:rPr>
        <w:tab/>
      </w:r>
      <w:r w:rsidRPr="00A62CB3">
        <w:rPr>
          <w:rFonts w:ascii="Arial Narrow" w:eastAsia="Calibri" w:hAnsi="Arial Narrow" w:cs="Times New Roman"/>
          <w:sz w:val="12"/>
          <w:szCs w:val="12"/>
          <w:lang w:eastAsia="en-US"/>
        </w:rPr>
        <w:tab/>
        <w:t>PODPIS</w:t>
      </w:r>
      <w:r w:rsidR="00A142D4" w:rsidRPr="00A62CB3">
        <w:rPr>
          <w:rFonts w:ascii="Arial Narrow" w:eastAsia="Calibri" w:hAnsi="Arial Narrow" w:cs="Times New Roman"/>
          <w:sz w:val="12"/>
          <w:szCs w:val="12"/>
          <w:lang w:eastAsia="en-US"/>
        </w:rPr>
        <w:t xml:space="preserve"> Przedstawiciela ENERGA-OPERATOR</w:t>
      </w:r>
      <w:r w:rsidRPr="00A62CB3">
        <w:rPr>
          <w:rFonts w:ascii="Arial Narrow" w:eastAsia="Calibri" w:hAnsi="Arial Narrow" w:cs="Times New Roman"/>
          <w:sz w:val="12"/>
          <w:szCs w:val="12"/>
          <w:lang w:eastAsia="en-US"/>
        </w:rPr>
        <w:t xml:space="preserve"> SA</w:t>
      </w:r>
    </w:p>
    <w:p w:rsidR="004718ED" w:rsidRPr="00A62CB3" w:rsidRDefault="004718ED" w:rsidP="004718ED">
      <w:pPr>
        <w:spacing w:before="0" w:after="0" w:line="276" w:lineRule="auto"/>
        <w:ind w:firstLine="708"/>
        <w:rPr>
          <w:rFonts w:ascii="Arial Narrow" w:eastAsia="Calibri" w:hAnsi="Arial Narrow" w:cs="Times New Roman"/>
          <w:sz w:val="12"/>
          <w:szCs w:val="12"/>
          <w:lang w:eastAsia="en-US"/>
        </w:rPr>
      </w:pPr>
    </w:p>
    <w:p w:rsidR="004718ED" w:rsidRPr="00A62CB3" w:rsidRDefault="004718ED" w:rsidP="004718ED">
      <w:pPr>
        <w:spacing w:before="0" w:after="0" w:line="276" w:lineRule="auto"/>
        <w:ind w:firstLine="708"/>
        <w:rPr>
          <w:rFonts w:ascii="Arial Narrow" w:eastAsia="Calibri" w:hAnsi="Arial Narrow" w:cs="Times New Roman"/>
          <w:sz w:val="12"/>
          <w:szCs w:val="12"/>
          <w:lang w:eastAsia="en-US"/>
        </w:rPr>
      </w:pPr>
    </w:p>
    <w:p w:rsidR="002B68DE" w:rsidRDefault="002B68DE" w:rsidP="004718ED">
      <w:pPr>
        <w:spacing w:before="0" w:after="200" w:line="276" w:lineRule="auto"/>
        <w:jc w:val="center"/>
        <w:rPr>
          <w:rFonts w:ascii="Arial Narrow" w:eastAsia="Calibri" w:hAnsi="Arial Narrow" w:cs="Times New Roman"/>
          <w:b/>
          <w:sz w:val="22"/>
          <w:szCs w:val="22"/>
          <w:lang w:eastAsia="en-US"/>
        </w:rPr>
      </w:pPr>
    </w:p>
    <w:p w:rsidR="004718ED" w:rsidRPr="00A62CB3" w:rsidRDefault="004718ED" w:rsidP="004718ED">
      <w:pPr>
        <w:spacing w:before="0" w:after="200" w:line="276" w:lineRule="auto"/>
        <w:jc w:val="center"/>
        <w:rPr>
          <w:rFonts w:ascii="Arial Narrow" w:eastAsia="Calibri" w:hAnsi="Arial Narrow" w:cs="Times New Roman"/>
          <w:b/>
          <w:sz w:val="22"/>
          <w:szCs w:val="22"/>
          <w:lang w:eastAsia="en-US"/>
        </w:rPr>
      </w:pPr>
      <w:r w:rsidRPr="00A62CB3">
        <w:rPr>
          <w:rFonts w:ascii="Arial Narrow" w:eastAsia="Calibri" w:hAnsi="Arial Narrow" w:cs="Times New Roman"/>
          <w:b/>
          <w:sz w:val="22"/>
          <w:szCs w:val="22"/>
          <w:lang w:eastAsia="en-US"/>
        </w:rPr>
        <w:t>Oświadczenie Dostawcy/Odbiorcy o akceptacji przesyłania faktur w formie elektronicznej</w:t>
      </w:r>
    </w:p>
    <w:p w:rsidR="004718ED" w:rsidRPr="00A62CB3" w:rsidRDefault="004718ED" w:rsidP="004718ED">
      <w:pPr>
        <w:spacing w:before="0" w:after="200" w:line="276" w:lineRule="auto"/>
        <w:rPr>
          <w:rFonts w:ascii="Arial Narrow" w:eastAsia="Calibri" w:hAnsi="Arial Narrow" w:cs="Times New Roman"/>
          <w:lang w:eastAsia="en-US"/>
        </w:rPr>
      </w:pPr>
      <w:r w:rsidRPr="00A62CB3">
        <w:rPr>
          <w:rFonts w:ascii="Arial Narrow" w:eastAsia="Calibri" w:hAnsi="Arial Narrow" w:cs="Times New Roman"/>
          <w:lang w:eastAsia="en-US"/>
        </w:rPr>
        <w:t>Na podstawie art. 106</w:t>
      </w:r>
      <w:r w:rsidR="00FC7A4A" w:rsidRPr="00A62CB3">
        <w:rPr>
          <w:rFonts w:ascii="Arial Narrow" w:eastAsia="Calibri" w:hAnsi="Arial Narrow" w:cs="Times New Roman"/>
          <w:lang w:eastAsia="en-US"/>
        </w:rPr>
        <w:t>n</w:t>
      </w:r>
      <w:r w:rsidRPr="00A62CB3">
        <w:rPr>
          <w:rFonts w:ascii="Arial Narrow" w:eastAsia="Calibri" w:hAnsi="Arial Narrow" w:cs="Times New Roman"/>
          <w:lang w:eastAsia="en-US"/>
        </w:rPr>
        <w:t xml:space="preserve"> Ustawy z dnia 11 marca 2004r o podatku od towarów i usług</w:t>
      </w:r>
      <w:r w:rsidR="00FC7A4A" w:rsidRPr="00A62CB3">
        <w:rPr>
          <w:rFonts w:ascii="Arial Narrow" w:eastAsia="Calibri" w:hAnsi="Arial Narrow" w:cs="Times New Roman"/>
          <w:lang w:eastAsia="en-US"/>
        </w:rPr>
        <w:t xml:space="preserve"> </w:t>
      </w:r>
      <w:r w:rsidR="00526AD9" w:rsidRPr="00526AD9">
        <w:rPr>
          <w:rFonts w:ascii="Arial Narrow" w:eastAsia="Calibri" w:hAnsi="Arial Narrow" w:cs="Times New Roman"/>
          <w:lang w:eastAsia="en-US"/>
        </w:rPr>
        <w:t xml:space="preserve">(tj. Dz. U. z 2016 roku poz. 710 z </w:t>
      </w:r>
      <w:proofErr w:type="spellStart"/>
      <w:r w:rsidR="00526AD9" w:rsidRPr="00526AD9">
        <w:rPr>
          <w:rFonts w:ascii="Arial Narrow" w:eastAsia="Calibri" w:hAnsi="Arial Narrow" w:cs="Times New Roman"/>
          <w:lang w:eastAsia="en-US"/>
        </w:rPr>
        <w:t>późn</w:t>
      </w:r>
      <w:proofErr w:type="spellEnd"/>
      <w:r w:rsidR="00526AD9" w:rsidRPr="00526AD9">
        <w:rPr>
          <w:rFonts w:ascii="Arial Narrow" w:eastAsia="Calibri" w:hAnsi="Arial Narrow" w:cs="Times New Roman"/>
          <w:lang w:eastAsia="en-US"/>
        </w:rPr>
        <w:t xml:space="preserve">. zm.) </w:t>
      </w:r>
      <w:r w:rsidR="00FC7A4A" w:rsidRPr="00A62CB3">
        <w:rPr>
          <w:rFonts w:ascii="Arial Narrow" w:eastAsia="Calibri" w:hAnsi="Arial Narrow" w:cs="Times New Roman"/>
          <w:lang w:eastAsia="en-US"/>
        </w:rPr>
        <w:t>a</w:t>
      </w:r>
      <w:r w:rsidRPr="00A62CB3">
        <w:rPr>
          <w:rFonts w:ascii="Arial Narrow" w:eastAsia="Calibri" w:hAnsi="Arial Narrow" w:cs="Times New Roman"/>
          <w:lang w:eastAsia="en-US"/>
        </w:rPr>
        <w:t>kceptuję przesyłanie w tym udostępnianie faktur, ich korekt oraz duplikatów w formie PDF za pośrednictwem poczty elektronicznej:</w:t>
      </w:r>
    </w:p>
    <w:p w:rsidR="004718ED" w:rsidRPr="00E71CB7" w:rsidRDefault="004718ED" w:rsidP="006F5B7B">
      <w:pPr>
        <w:spacing w:before="0" w:after="0" w:line="240" w:lineRule="auto"/>
        <w:jc w:val="left"/>
        <w:rPr>
          <w:rFonts w:ascii="Arial Narrow" w:eastAsia="Calibri" w:hAnsi="Arial Narrow" w:cs="Times New Roman"/>
          <w:color w:val="A6A6A6"/>
          <w:sz w:val="16"/>
          <w:szCs w:val="16"/>
          <w:lang w:eastAsia="en-US"/>
        </w:rPr>
      </w:pPr>
      <w:r w:rsidRPr="00E71CB7">
        <w:rPr>
          <w:rFonts w:ascii="Arial Narrow" w:eastAsia="Calibri" w:hAnsi="Arial Narrow" w:cs="Times New Roman"/>
          <w:color w:val="A6A6A6"/>
          <w:sz w:val="16"/>
          <w:szCs w:val="16"/>
          <w:lang w:eastAsia="en-US"/>
        </w:rPr>
        <w:t>…………………………………………………………………………………</w:t>
      </w:r>
      <w:r w:rsidR="00A142D4" w:rsidRPr="00E71CB7">
        <w:rPr>
          <w:rFonts w:ascii="Arial Narrow" w:eastAsia="Calibri" w:hAnsi="Arial Narrow" w:cs="Times New Roman"/>
          <w:color w:val="A6A6A6"/>
          <w:sz w:val="16"/>
          <w:szCs w:val="16"/>
          <w:lang w:eastAsia="en-US"/>
        </w:rPr>
        <w:t>…………………………………………………………………..</w:t>
      </w:r>
      <w:r w:rsidRPr="00E71CB7">
        <w:rPr>
          <w:rFonts w:ascii="Arial Narrow" w:eastAsia="Calibri" w:hAnsi="Arial Narrow" w:cs="Times New Roman"/>
          <w:color w:val="A6A6A6"/>
          <w:sz w:val="16"/>
          <w:szCs w:val="16"/>
          <w:lang w:eastAsia="en-US"/>
        </w:rPr>
        <w:t>…………………………………………</w:t>
      </w:r>
    </w:p>
    <w:p w:rsidR="004718ED" w:rsidRPr="00E71CB7" w:rsidRDefault="007D1315" w:rsidP="006F5B7B">
      <w:pPr>
        <w:spacing w:before="0" w:after="0" w:line="240" w:lineRule="auto"/>
        <w:ind w:left="4248"/>
        <w:rPr>
          <w:rFonts w:ascii="Arial Narrow" w:eastAsia="Calibri" w:hAnsi="Arial Narrow" w:cs="Times New Roman"/>
          <w:sz w:val="12"/>
          <w:szCs w:val="12"/>
          <w:lang w:eastAsia="en-US"/>
        </w:rPr>
      </w:pPr>
      <w:r w:rsidRPr="00E71CB7">
        <w:rPr>
          <w:rFonts w:ascii="Arial Narrow" w:eastAsia="Calibri" w:hAnsi="Arial Narrow" w:cs="Times New Roman"/>
          <w:sz w:val="12"/>
          <w:szCs w:val="12"/>
          <w:lang w:eastAsia="en-US"/>
        </w:rPr>
        <w:t xml:space="preserve">           </w:t>
      </w:r>
      <w:r w:rsidR="004718ED" w:rsidRPr="00E71CB7">
        <w:rPr>
          <w:rFonts w:ascii="Arial Narrow" w:eastAsia="Calibri" w:hAnsi="Arial Narrow" w:cs="Times New Roman"/>
          <w:sz w:val="12"/>
          <w:szCs w:val="12"/>
          <w:lang w:eastAsia="en-US"/>
        </w:rPr>
        <w:t>NAZWA FIRMY</w:t>
      </w:r>
    </w:p>
    <w:p w:rsidR="004718ED" w:rsidRPr="00E71CB7" w:rsidRDefault="004718ED" w:rsidP="006F5B7B">
      <w:pPr>
        <w:spacing w:before="0" w:after="0" w:line="276" w:lineRule="auto"/>
        <w:rPr>
          <w:rFonts w:ascii="Arial Narrow" w:eastAsia="Calibri" w:hAnsi="Arial Narrow" w:cs="Times New Roman"/>
          <w:b/>
          <w:lang w:eastAsia="en-US"/>
        </w:rPr>
      </w:pPr>
    </w:p>
    <w:p w:rsidR="00A142D4" w:rsidRPr="00E71CB7" w:rsidRDefault="00A142D4" w:rsidP="006F5B7B">
      <w:pPr>
        <w:spacing w:before="0" w:after="0" w:line="276" w:lineRule="auto"/>
        <w:jc w:val="center"/>
        <w:rPr>
          <w:rFonts w:ascii="Arial Narrow" w:eastAsia="Calibri" w:hAnsi="Arial Narrow" w:cs="Times New Roman"/>
          <w:b/>
          <w:lang w:eastAsia="en-US"/>
        </w:rPr>
      </w:pPr>
    </w:p>
    <w:p w:rsidR="004718ED" w:rsidRPr="00E71CB7" w:rsidRDefault="004718ED" w:rsidP="006F5B7B">
      <w:pPr>
        <w:spacing w:before="0" w:after="0" w:line="240" w:lineRule="auto"/>
        <w:jc w:val="center"/>
        <w:rPr>
          <w:rFonts w:ascii="Arial Narrow" w:eastAsia="Calibri" w:hAnsi="Arial Narrow" w:cs="Times New Roman"/>
          <w:sz w:val="12"/>
          <w:szCs w:val="12"/>
          <w:lang w:eastAsia="en-US"/>
        </w:rPr>
      </w:pPr>
      <w:r w:rsidRPr="00E71CB7">
        <w:rPr>
          <w:rFonts w:ascii="Arial Narrow" w:eastAsia="Calibri" w:hAnsi="Arial Narrow" w:cs="Times New Roman"/>
          <w:color w:val="A6A6A6"/>
          <w:sz w:val="16"/>
          <w:szCs w:val="16"/>
          <w:lang w:eastAsia="en-US"/>
        </w:rPr>
        <w:t>………………………………………………………………………………………………</w:t>
      </w:r>
      <w:r w:rsidR="00A62CB3" w:rsidRPr="00E71CB7">
        <w:rPr>
          <w:rFonts w:ascii="Arial Narrow" w:eastAsia="Calibri" w:hAnsi="Arial Narrow" w:cs="Times New Roman"/>
          <w:color w:val="A6A6A6"/>
          <w:sz w:val="16"/>
          <w:szCs w:val="16"/>
          <w:lang w:eastAsia="en-US"/>
        </w:rPr>
        <w:t>……………………………………………………………………………………………..</w:t>
      </w:r>
      <w:r w:rsidR="007D1315" w:rsidRPr="00E71CB7">
        <w:rPr>
          <w:rFonts w:ascii="Arial Narrow" w:eastAsia="Calibri" w:hAnsi="Arial Narrow" w:cs="Times New Roman"/>
          <w:sz w:val="12"/>
          <w:szCs w:val="12"/>
          <w:lang w:eastAsia="en-US"/>
        </w:rPr>
        <w:t xml:space="preserve">                  </w:t>
      </w:r>
      <w:r w:rsidRPr="00E71CB7">
        <w:rPr>
          <w:rFonts w:ascii="Arial Narrow" w:eastAsia="Calibri" w:hAnsi="Arial Narrow" w:cs="Times New Roman"/>
          <w:sz w:val="12"/>
          <w:szCs w:val="12"/>
          <w:lang w:eastAsia="en-US"/>
        </w:rPr>
        <w:t>ADRES</w:t>
      </w:r>
    </w:p>
    <w:p w:rsidR="004718ED" w:rsidRPr="00E71CB7" w:rsidRDefault="004718ED" w:rsidP="006F5B7B">
      <w:pPr>
        <w:spacing w:before="0" w:after="0" w:line="240" w:lineRule="auto"/>
        <w:jc w:val="left"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A142D4" w:rsidRPr="00E71CB7" w:rsidRDefault="006F5B7B" w:rsidP="006F5B7B">
      <w:pPr>
        <w:spacing w:before="0" w:after="0" w:line="240" w:lineRule="auto"/>
        <w:rPr>
          <w:rFonts w:ascii="Arial Narrow" w:eastAsia="Calibri" w:hAnsi="Arial Narrow" w:cs="Times New Roman"/>
          <w:b/>
          <w:lang w:eastAsia="en-US"/>
        </w:rPr>
      </w:pPr>
      <w:r w:rsidRPr="00E71CB7">
        <w:rPr>
          <w:rFonts w:ascii="Arial Narrow" w:eastAsia="Calibri" w:hAnsi="Arial Narrow" w:cs="Times New Roman"/>
          <w:b/>
          <w:lang w:eastAsia="en-US"/>
        </w:rPr>
        <w:t xml:space="preserve">               </w:t>
      </w:r>
      <w:r w:rsidR="00920BC4">
        <w:rPr>
          <w:rFonts w:ascii="Arial Narrow" w:eastAsia="Calibri" w:hAnsi="Arial Narrow" w:cs="Times New Roman"/>
          <w:b/>
          <w:lang w:eastAsia="en-US"/>
        </w:rPr>
        <w:t xml:space="preserve">            </w:t>
      </w:r>
      <w:r w:rsidRPr="00E71CB7">
        <w:rPr>
          <w:rFonts w:ascii="Arial Narrow" w:eastAsia="Calibri" w:hAnsi="Arial Narrow" w:cs="Times New Roman"/>
          <w:b/>
          <w:lang w:eastAsia="en-US"/>
        </w:rPr>
        <w:t xml:space="preserve">                                                                            </w:t>
      </w:r>
      <w:r w:rsidR="00920BC4">
        <w:rPr>
          <w:rFonts w:ascii="Arial Narrow" w:eastAsia="Calibri" w:hAnsi="Arial Narrow" w:cs="Times New Roman"/>
          <w:b/>
          <w:lang w:eastAsia="en-US"/>
        </w:rPr>
        <w:t xml:space="preserve">             </w:t>
      </w:r>
    </w:p>
    <w:p w:rsidR="004718ED" w:rsidRPr="00E71CB7" w:rsidRDefault="00A62CB3" w:rsidP="006F5B7B">
      <w:pPr>
        <w:spacing w:before="0" w:after="0" w:line="240" w:lineRule="auto"/>
        <w:jc w:val="left"/>
        <w:rPr>
          <w:rFonts w:ascii="Arial Narrow" w:eastAsia="Calibri" w:hAnsi="Arial Narrow" w:cs="Times New Roman"/>
          <w:color w:val="A6A6A6"/>
          <w:sz w:val="16"/>
          <w:szCs w:val="16"/>
          <w:lang w:eastAsia="en-US"/>
        </w:rPr>
      </w:pPr>
      <w:r w:rsidRPr="00E71CB7">
        <w:rPr>
          <w:rFonts w:ascii="Arial Narrow" w:eastAsia="Calibri" w:hAnsi="Arial Narrow" w:cs="Times New Roman"/>
          <w:sz w:val="12"/>
          <w:szCs w:val="12"/>
          <w:lang w:eastAsia="en-US"/>
        </w:rPr>
        <w:t xml:space="preserve">  </w:t>
      </w:r>
      <w:r w:rsidR="004718ED" w:rsidRPr="00E71CB7">
        <w:rPr>
          <w:rFonts w:ascii="Arial Narrow" w:eastAsia="Calibri" w:hAnsi="Arial Narrow" w:cs="Times New Roman"/>
          <w:color w:val="A6A6A6"/>
          <w:sz w:val="16"/>
          <w:szCs w:val="16"/>
          <w:lang w:eastAsia="en-US"/>
        </w:rPr>
        <w:t>…</w:t>
      </w:r>
      <w:r w:rsidRPr="00E71CB7">
        <w:rPr>
          <w:rFonts w:ascii="Arial Narrow" w:eastAsia="Calibri" w:hAnsi="Arial Narrow" w:cs="Times New Roman"/>
          <w:color w:val="A6A6A6"/>
          <w:sz w:val="16"/>
          <w:szCs w:val="16"/>
          <w:lang w:eastAsia="en-US"/>
        </w:rPr>
        <w:t>……………………………………………………………..</w:t>
      </w:r>
      <w:r w:rsidRPr="00E71CB7">
        <w:rPr>
          <w:rFonts w:ascii="Arial Narrow" w:eastAsia="Calibri" w:hAnsi="Arial Narrow" w:cs="Times New Roman"/>
          <w:color w:val="A6A6A6"/>
          <w:sz w:val="16"/>
          <w:szCs w:val="16"/>
          <w:lang w:eastAsia="en-US"/>
        </w:rPr>
        <w:tab/>
      </w:r>
      <w:r w:rsidRPr="00E71CB7">
        <w:rPr>
          <w:rFonts w:ascii="Arial Narrow" w:eastAsia="Calibri" w:hAnsi="Arial Narrow" w:cs="Times New Roman"/>
          <w:color w:val="A6A6A6"/>
          <w:sz w:val="16"/>
          <w:szCs w:val="16"/>
          <w:lang w:eastAsia="en-US"/>
        </w:rPr>
        <w:tab/>
        <w:t xml:space="preserve">                                     </w:t>
      </w:r>
      <w:r w:rsidR="004718ED" w:rsidRPr="00E71CB7">
        <w:rPr>
          <w:rFonts w:ascii="Arial Narrow" w:eastAsia="Calibri" w:hAnsi="Arial Narrow" w:cs="Times New Roman"/>
          <w:color w:val="A6A6A6"/>
          <w:sz w:val="16"/>
          <w:szCs w:val="16"/>
          <w:lang w:eastAsia="en-US"/>
        </w:rPr>
        <w:t>……………………………………………………………………..</w:t>
      </w:r>
    </w:p>
    <w:p w:rsidR="004718ED" w:rsidRPr="00E71CB7" w:rsidRDefault="00A62CB3" w:rsidP="006F5B7B">
      <w:pPr>
        <w:spacing w:before="0" w:after="0" w:line="240" w:lineRule="auto"/>
        <w:ind w:firstLine="708"/>
        <w:jc w:val="left"/>
        <w:rPr>
          <w:rFonts w:ascii="Arial Narrow" w:eastAsia="Calibri" w:hAnsi="Arial Narrow" w:cs="Times New Roman"/>
          <w:color w:val="A6A6A6"/>
          <w:sz w:val="12"/>
          <w:szCs w:val="12"/>
          <w:lang w:eastAsia="en-US"/>
        </w:rPr>
      </w:pPr>
      <w:r w:rsidRPr="00E71CB7">
        <w:rPr>
          <w:rFonts w:ascii="Arial Narrow" w:eastAsia="Calibri" w:hAnsi="Arial Narrow" w:cs="Times New Roman"/>
          <w:sz w:val="12"/>
          <w:szCs w:val="12"/>
          <w:lang w:eastAsia="en-US"/>
        </w:rPr>
        <w:t xml:space="preserve">                 </w:t>
      </w:r>
      <w:r w:rsidR="004718ED" w:rsidRPr="00E71CB7">
        <w:rPr>
          <w:rFonts w:ascii="Arial Narrow" w:eastAsia="Calibri" w:hAnsi="Arial Narrow" w:cs="Times New Roman"/>
          <w:sz w:val="12"/>
          <w:szCs w:val="12"/>
          <w:lang w:eastAsia="en-US"/>
        </w:rPr>
        <w:t>Numer NIP</w:t>
      </w:r>
      <w:r w:rsidR="004718ED" w:rsidRPr="00E71CB7">
        <w:rPr>
          <w:rFonts w:ascii="Arial Narrow" w:eastAsia="Calibri" w:hAnsi="Arial Narrow" w:cs="Times New Roman"/>
          <w:sz w:val="12"/>
          <w:szCs w:val="12"/>
          <w:lang w:eastAsia="en-US"/>
        </w:rPr>
        <w:tab/>
      </w:r>
      <w:r w:rsidR="004718ED" w:rsidRPr="00E71CB7">
        <w:rPr>
          <w:rFonts w:ascii="Arial Narrow" w:eastAsia="Calibri" w:hAnsi="Arial Narrow" w:cs="Times New Roman"/>
          <w:color w:val="A6A6A6"/>
          <w:sz w:val="12"/>
          <w:szCs w:val="12"/>
          <w:lang w:eastAsia="en-US"/>
        </w:rPr>
        <w:tab/>
      </w:r>
      <w:r w:rsidR="004718ED" w:rsidRPr="00E71CB7">
        <w:rPr>
          <w:rFonts w:ascii="Arial Narrow" w:eastAsia="Calibri" w:hAnsi="Arial Narrow" w:cs="Times New Roman"/>
          <w:color w:val="A6A6A6"/>
          <w:sz w:val="12"/>
          <w:szCs w:val="12"/>
          <w:lang w:eastAsia="en-US"/>
        </w:rPr>
        <w:tab/>
      </w:r>
      <w:r w:rsidR="004718ED" w:rsidRPr="00E71CB7">
        <w:rPr>
          <w:rFonts w:ascii="Arial Narrow" w:eastAsia="Calibri" w:hAnsi="Arial Narrow" w:cs="Times New Roman"/>
          <w:color w:val="A6A6A6"/>
          <w:sz w:val="12"/>
          <w:szCs w:val="12"/>
          <w:lang w:eastAsia="en-US"/>
        </w:rPr>
        <w:tab/>
      </w:r>
      <w:r w:rsidR="004718ED" w:rsidRPr="00E71CB7">
        <w:rPr>
          <w:rFonts w:ascii="Arial Narrow" w:eastAsia="Calibri" w:hAnsi="Arial Narrow" w:cs="Times New Roman"/>
          <w:color w:val="A6A6A6"/>
          <w:sz w:val="12"/>
          <w:szCs w:val="12"/>
          <w:lang w:eastAsia="en-US"/>
        </w:rPr>
        <w:tab/>
      </w:r>
      <w:r w:rsidR="004718ED" w:rsidRPr="00E71CB7">
        <w:rPr>
          <w:rFonts w:ascii="Arial Narrow" w:eastAsia="Calibri" w:hAnsi="Arial Narrow" w:cs="Times New Roman"/>
          <w:color w:val="A6A6A6"/>
          <w:sz w:val="12"/>
          <w:szCs w:val="12"/>
          <w:lang w:eastAsia="en-US"/>
        </w:rPr>
        <w:tab/>
      </w:r>
      <w:r w:rsidR="004718ED" w:rsidRPr="00E71CB7">
        <w:rPr>
          <w:rFonts w:ascii="Arial Narrow" w:eastAsia="Calibri" w:hAnsi="Arial Narrow" w:cs="Times New Roman"/>
          <w:sz w:val="12"/>
          <w:szCs w:val="12"/>
          <w:lang w:eastAsia="en-US"/>
        </w:rPr>
        <w:tab/>
      </w:r>
      <w:r w:rsidRPr="00E71CB7">
        <w:rPr>
          <w:rFonts w:ascii="Arial Narrow" w:eastAsia="Calibri" w:hAnsi="Arial Narrow" w:cs="Times New Roman"/>
          <w:sz w:val="12"/>
          <w:szCs w:val="12"/>
          <w:lang w:eastAsia="en-US"/>
        </w:rPr>
        <w:t xml:space="preserve">                                    </w:t>
      </w:r>
      <w:r w:rsidR="004718ED" w:rsidRPr="00E71CB7">
        <w:rPr>
          <w:rFonts w:ascii="Arial Narrow" w:eastAsia="Calibri" w:hAnsi="Arial Narrow" w:cs="Times New Roman"/>
          <w:sz w:val="12"/>
          <w:szCs w:val="12"/>
          <w:lang w:eastAsia="en-US"/>
        </w:rPr>
        <w:t>Telefon</w:t>
      </w:r>
    </w:p>
    <w:p w:rsidR="004718ED" w:rsidRPr="00E71CB7" w:rsidRDefault="004718ED" w:rsidP="004718ED">
      <w:pPr>
        <w:spacing w:before="0" w:after="0" w:line="240" w:lineRule="auto"/>
        <w:jc w:val="left"/>
        <w:rPr>
          <w:rFonts w:ascii="Arial Narrow" w:eastAsia="Calibri" w:hAnsi="Arial Narrow" w:cs="Times New Roman"/>
          <w:sz w:val="12"/>
          <w:szCs w:val="12"/>
          <w:lang w:eastAsia="en-US"/>
        </w:rPr>
      </w:pPr>
    </w:p>
    <w:p w:rsidR="004718ED" w:rsidRPr="00E71CB7" w:rsidRDefault="004718ED" w:rsidP="004718ED">
      <w:pPr>
        <w:spacing w:before="0" w:after="0" w:line="240" w:lineRule="auto"/>
        <w:jc w:val="left"/>
        <w:rPr>
          <w:rFonts w:ascii="Arial Narrow" w:eastAsia="Calibri" w:hAnsi="Arial Narrow" w:cs="Times New Roman"/>
          <w:b/>
          <w:lang w:eastAsia="en-US"/>
        </w:rPr>
      </w:pPr>
      <w:r w:rsidRPr="00E71CB7">
        <w:rPr>
          <w:rFonts w:ascii="Arial Narrow" w:eastAsia="Calibri" w:hAnsi="Arial Narrow" w:cs="Times New Roman"/>
          <w:b/>
          <w:lang w:eastAsia="en-US"/>
        </w:rPr>
        <w:t>Oświadczam, że:</w:t>
      </w:r>
    </w:p>
    <w:p w:rsidR="007D1315" w:rsidRPr="00E71CB7" w:rsidRDefault="004718ED" w:rsidP="004718ED">
      <w:pPr>
        <w:spacing w:before="0" w:after="0" w:line="240" w:lineRule="auto"/>
        <w:jc w:val="left"/>
        <w:rPr>
          <w:rFonts w:ascii="Arial Narrow" w:eastAsia="Calibri" w:hAnsi="Arial Narrow" w:cs="Times New Roman"/>
          <w:lang w:eastAsia="en-US"/>
        </w:rPr>
      </w:pPr>
      <w:r w:rsidRPr="00E71CB7">
        <w:rPr>
          <w:rFonts w:ascii="Arial Narrow" w:eastAsia="Calibri" w:hAnsi="Arial Narrow" w:cs="Times New Roman"/>
          <w:lang w:eastAsia="en-US"/>
        </w:rPr>
        <w:t>Faktury będę przysyłać do E</w:t>
      </w:r>
      <w:r w:rsidR="00A142D4" w:rsidRPr="00E71CB7">
        <w:rPr>
          <w:rFonts w:ascii="Arial Narrow" w:eastAsia="Calibri" w:hAnsi="Arial Narrow" w:cs="Times New Roman"/>
          <w:lang w:eastAsia="en-US"/>
        </w:rPr>
        <w:t>NERGA</w:t>
      </w:r>
      <w:r w:rsidRPr="00E71CB7">
        <w:rPr>
          <w:rFonts w:ascii="Arial Narrow" w:eastAsia="Calibri" w:hAnsi="Arial Narrow" w:cs="Times New Roman"/>
          <w:lang w:eastAsia="en-US"/>
        </w:rPr>
        <w:t>-O</w:t>
      </w:r>
      <w:r w:rsidR="00A142D4" w:rsidRPr="00E71CB7">
        <w:rPr>
          <w:rFonts w:ascii="Arial Narrow" w:eastAsia="Calibri" w:hAnsi="Arial Narrow" w:cs="Times New Roman"/>
          <w:lang w:eastAsia="en-US"/>
        </w:rPr>
        <w:t>PERATOR</w:t>
      </w:r>
      <w:r w:rsidRPr="00E71CB7">
        <w:rPr>
          <w:rFonts w:ascii="Arial Narrow" w:eastAsia="Calibri" w:hAnsi="Arial Narrow" w:cs="Times New Roman"/>
          <w:lang w:eastAsia="en-US"/>
        </w:rPr>
        <w:t xml:space="preserve"> SA z adresu email:  </w:t>
      </w:r>
    </w:p>
    <w:p w:rsidR="007D1315" w:rsidRDefault="007D1315" w:rsidP="004718ED">
      <w:pPr>
        <w:spacing w:before="0" w:after="0" w:line="240" w:lineRule="auto"/>
        <w:jc w:val="left"/>
        <w:rPr>
          <w:rFonts w:ascii="Arial Narrow" w:eastAsia="Calibri" w:hAnsi="Arial Narrow" w:cs="Times New Roman"/>
          <w:lang w:eastAsia="en-US"/>
        </w:rPr>
      </w:pPr>
    </w:p>
    <w:p w:rsidR="00920BC4" w:rsidRPr="00E71CB7" w:rsidRDefault="00920BC4" w:rsidP="004718ED">
      <w:pPr>
        <w:spacing w:before="0" w:after="0" w:line="240" w:lineRule="auto"/>
        <w:jc w:val="left"/>
        <w:rPr>
          <w:rFonts w:ascii="Arial Narrow" w:eastAsia="Calibri" w:hAnsi="Arial Narrow" w:cs="Times New Roman"/>
          <w:lang w:eastAsia="en-US"/>
        </w:rPr>
      </w:pPr>
    </w:p>
    <w:p w:rsidR="004718ED" w:rsidRPr="00A62CB3" w:rsidRDefault="004718ED" w:rsidP="004718ED">
      <w:pPr>
        <w:spacing w:before="0" w:after="0" w:line="240" w:lineRule="auto"/>
        <w:jc w:val="left"/>
        <w:rPr>
          <w:rFonts w:ascii="Arial Narrow" w:eastAsia="Calibri" w:hAnsi="Arial Narrow" w:cs="Times New Roman"/>
          <w:color w:val="A6A6A6"/>
          <w:lang w:eastAsia="en-US"/>
        </w:rPr>
      </w:pPr>
      <w:r w:rsidRPr="00A62CB3">
        <w:rPr>
          <w:rFonts w:ascii="Arial Narrow" w:eastAsia="Calibri" w:hAnsi="Arial Narrow" w:cs="Times New Roman"/>
          <w:color w:val="A6A6A6"/>
          <w:lang w:eastAsia="en-US"/>
        </w:rPr>
        <w:t>……………………………………………………………………………</w:t>
      </w:r>
    </w:p>
    <w:p w:rsidR="00524D64" w:rsidRPr="00A62CB3" w:rsidRDefault="00524D64" w:rsidP="00A142D4">
      <w:pPr>
        <w:spacing w:before="0" w:after="0" w:line="240" w:lineRule="auto"/>
        <w:rPr>
          <w:rFonts w:ascii="Arial Narrow" w:eastAsia="Calibri" w:hAnsi="Arial Narrow" w:cs="Times New Roman"/>
          <w:sz w:val="12"/>
          <w:szCs w:val="12"/>
          <w:lang w:eastAsia="en-US"/>
        </w:rPr>
      </w:pPr>
      <w:r w:rsidRPr="00A62CB3">
        <w:rPr>
          <w:rFonts w:ascii="Arial Narrow" w:eastAsia="Calibri" w:hAnsi="Arial Narrow" w:cs="Times New Roman"/>
          <w:sz w:val="12"/>
          <w:szCs w:val="12"/>
          <w:lang w:eastAsia="en-US"/>
        </w:rPr>
        <w:t>Adres skrzynki nadawczej Wystawcy/Dostawcy faktury VAT</w:t>
      </w:r>
    </w:p>
    <w:p w:rsidR="004718ED" w:rsidRPr="00A62CB3" w:rsidRDefault="004718ED" w:rsidP="004718ED">
      <w:pPr>
        <w:spacing w:before="0" w:after="0" w:line="240" w:lineRule="auto"/>
        <w:jc w:val="left"/>
        <w:rPr>
          <w:rFonts w:ascii="Arial Narrow" w:eastAsia="Calibri" w:hAnsi="Arial Narrow" w:cs="Times New Roman"/>
          <w:color w:val="A6A6A6"/>
          <w:lang w:eastAsia="en-US"/>
        </w:rPr>
      </w:pPr>
    </w:p>
    <w:p w:rsidR="004718ED" w:rsidRPr="00A62CB3" w:rsidRDefault="004718ED" w:rsidP="004718ED">
      <w:pPr>
        <w:spacing w:before="0" w:after="0" w:line="240" w:lineRule="auto"/>
        <w:jc w:val="left"/>
        <w:rPr>
          <w:rFonts w:ascii="Arial Narrow" w:eastAsia="Calibri" w:hAnsi="Arial Narrow" w:cs="Times New Roman"/>
          <w:lang w:eastAsia="en-US"/>
        </w:rPr>
      </w:pPr>
      <w:r w:rsidRPr="00A62CB3">
        <w:rPr>
          <w:rFonts w:ascii="Arial Narrow" w:eastAsia="Calibri" w:hAnsi="Arial Narrow" w:cs="Times New Roman"/>
          <w:lang w:eastAsia="en-US"/>
        </w:rPr>
        <w:t xml:space="preserve"> Adresem właściwym do przesyłania faktur przez </w:t>
      </w:r>
      <w:r w:rsidR="00A142D4" w:rsidRPr="00A62CB3">
        <w:rPr>
          <w:rFonts w:ascii="Arial Narrow" w:eastAsia="Calibri" w:hAnsi="Arial Narrow" w:cs="Times New Roman"/>
          <w:lang w:eastAsia="en-US"/>
        </w:rPr>
        <w:t xml:space="preserve">ENERGA-OPERATOR SA </w:t>
      </w:r>
      <w:r w:rsidRPr="00A62CB3">
        <w:rPr>
          <w:rFonts w:ascii="Arial Narrow" w:eastAsia="Calibri" w:hAnsi="Arial Narrow" w:cs="Times New Roman"/>
          <w:lang w:eastAsia="en-US"/>
        </w:rPr>
        <w:t>jest  adres e-mail</w:t>
      </w:r>
    </w:p>
    <w:p w:rsidR="007D1315" w:rsidRPr="00A62CB3" w:rsidRDefault="007D1315" w:rsidP="004718ED">
      <w:pPr>
        <w:spacing w:before="0" w:after="0" w:line="240" w:lineRule="auto"/>
        <w:jc w:val="left"/>
        <w:rPr>
          <w:rFonts w:ascii="Arial Narrow" w:eastAsia="Calibri" w:hAnsi="Arial Narrow" w:cs="Times New Roman"/>
          <w:lang w:eastAsia="en-US"/>
        </w:rPr>
      </w:pPr>
    </w:p>
    <w:p w:rsidR="00920BC4" w:rsidRDefault="00920BC4" w:rsidP="007D1315">
      <w:pPr>
        <w:spacing w:before="0" w:after="0" w:line="240" w:lineRule="auto"/>
        <w:jc w:val="left"/>
        <w:rPr>
          <w:rFonts w:ascii="Arial Narrow" w:eastAsia="Calibri" w:hAnsi="Arial Narrow" w:cs="Times New Roman"/>
          <w:b/>
          <w:lang w:eastAsia="en-US"/>
        </w:rPr>
      </w:pPr>
    </w:p>
    <w:p w:rsidR="007D1315" w:rsidRPr="00A62CB3" w:rsidRDefault="007D1315" w:rsidP="007D1315">
      <w:pPr>
        <w:spacing w:before="0" w:after="0" w:line="240" w:lineRule="auto"/>
        <w:jc w:val="left"/>
        <w:rPr>
          <w:rFonts w:ascii="Arial Narrow" w:eastAsia="Calibri" w:hAnsi="Arial Narrow" w:cs="Times New Roman"/>
          <w:color w:val="A6A6A6"/>
          <w:lang w:eastAsia="en-US"/>
        </w:rPr>
      </w:pPr>
      <w:r w:rsidRPr="00A62CB3">
        <w:rPr>
          <w:rFonts w:ascii="Arial Narrow" w:eastAsia="Calibri" w:hAnsi="Arial Narrow" w:cs="Times New Roman"/>
          <w:color w:val="A6A6A6"/>
          <w:lang w:eastAsia="en-US"/>
        </w:rPr>
        <w:t>………………………………………………………………………………</w:t>
      </w:r>
    </w:p>
    <w:p w:rsidR="007D1315" w:rsidRPr="00A62CB3" w:rsidRDefault="007D1315" w:rsidP="007D1315">
      <w:pPr>
        <w:spacing w:before="0" w:after="0" w:line="240" w:lineRule="auto"/>
        <w:rPr>
          <w:rFonts w:ascii="Arial Narrow" w:eastAsia="Calibri" w:hAnsi="Arial Narrow" w:cs="Times New Roman"/>
          <w:sz w:val="12"/>
          <w:szCs w:val="12"/>
          <w:lang w:eastAsia="en-US"/>
        </w:rPr>
      </w:pPr>
      <w:r w:rsidRPr="00A62CB3">
        <w:rPr>
          <w:rFonts w:ascii="Arial Narrow" w:eastAsia="Calibri" w:hAnsi="Arial Narrow" w:cs="Times New Roman"/>
          <w:sz w:val="12"/>
          <w:szCs w:val="12"/>
          <w:lang w:eastAsia="en-US"/>
        </w:rPr>
        <w:t>Adres skrzynki nadawczej Wystawcy/Dostawcy faktury VAT</w:t>
      </w:r>
    </w:p>
    <w:p w:rsidR="004718ED" w:rsidRPr="00A62CB3" w:rsidRDefault="004718ED" w:rsidP="004718ED">
      <w:pPr>
        <w:spacing w:before="0" w:after="0" w:line="240" w:lineRule="auto"/>
        <w:jc w:val="left"/>
        <w:rPr>
          <w:rFonts w:ascii="Arial Narrow" w:eastAsia="Calibri" w:hAnsi="Arial Narrow" w:cs="Times New Roman"/>
          <w:lang w:eastAsia="en-US"/>
        </w:rPr>
      </w:pPr>
    </w:p>
    <w:p w:rsidR="004718ED" w:rsidRPr="00A62CB3" w:rsidRDefault="004718ED" w:rsidP="004718ED">
      <w:pPr>
        <w:spacing w:before="0" w:after="0" w:line="240" w:lineRule="auto"/>
        <w:jc w:val="center"/>
        <w:rPr>
          <w:rFonts w:ascii="Arial Narrow" w:eastAsia="Calibri" w:hAnsi="Arial Narrow" w:cs="Times New Roman"/>
          <w:sz w:val="12"/>
          <w:szCs w:val="12"/>
          <w:lang w:eastAsia="en-US"/>
        </w:rPr>
      </w:pPr>
    </w:p>
    <w:p w:rsidR="00A142D4" w:rsidRPr="00A62CB3" w:rsidRDefault="00A142D4" w:rsidP="004718ED">
      <w:pPr>
        <w:spacing w:before="0" w:after="0" w:line="240" w:lineRule="auto"/>
        <w:jc w:val="center"/>
        <w:rPr>
          <w:rFonts w:ascii="Arial Narrow" w:eastAsia="Calibri" w:hAnsi="Arial Narrow" w:cs="Times New Roman"/>
          <w:sz w:val="12"/>
          <w:szCs w:val="12"/>
          <w:lang w:eastAsia="en-US"/>
        </w:rPr>
      </w:pPr>
    </w:p>
    <w:p w:rsidR="004718ED" w:rsidRPr="00A62CB3" w:rsidRDefault="004718ED" w:rsidP="004718ED">
      <w:pPr>
        <w:spacing w:before="0" w:after="0" w:line="240" w:lineRule="auto"/>
        <w:jc w:val="left"/>
        <w:rPr>
          <w:rFonts w:ascii="Arial Narrow" w:eastAsia="Calibri" w:hAnsi="Arial Narrow" w:cs="Times New Roman"/>
          <w:sz w:val="12"/>
          <w:szCs w:val="12"/>
          <w:lang w:eastAsia="en-US"/>
        </w:rPr>
      </w:pPr>
    </w:p>
    <w:p w:rsidR="004718ED" w:rsidRPr="00A62CB3" w:rsidRDefault="004718ED" w:rsidP="004718ED">
      <w:pPr>
        <w:spacing w:before="0" w:after="0" w:line="240" w:lineRule="auto"/>
        <w:jc w:val="left"/>
        <w:rPr>
          <w:rFonts w:ascii="Arial Narrow" w:eastAsia="Calibri" w:hAnsi="Arial Narrow" w:cs="Times New Roman"/>
          <w:color w:val="A6A6A6"/>
          <w:sz w:val="16"/>
          <w:szCs w:val="16"/>
          <w:lang w:eastAsia="en-US"/>
        </w:rPr>
      </w:pPr>
      <w:r w:rsidRPr="00A62CB3">
        <w:rPr>
          <w:rFonts w:ascii="Arial Narrow" w:eastAsia="Calibri" w:hAnsi="Arial Narrow" w:cs="Times New Roman"/>
          <w:sz w:val="12"/>
          <w:szCs w:val="12"/>
          <w:lang w:eastAsia="en-US"/>
        </w:rPr>
        <w:tab/>
      </w:r>
      <w:r w:rsidRPr="00A62CB3">
        <w:rPr>
          <w:rFonts w:ascii="Arial Narrow" w:eastAsia="Calibri" w:hAnsi="Arial Narrow" w:cs="Times New Roman"/>
          <w:sz w:val="12"/>
          <w:szCs w:val="12"/>
          <w:lang w:eastAsia="en-US"/>
        </w:rPr>
        <w:tab/>
      </w:r>
      <w:r w:rsidRPr="00A62CB3">
        <w:rPr>
          <w:rFonts w:ascii="Arial Narrow" w:eastAsia="Calibri" w:hAnsi="Arial Narrow" w:cs="Times New Roman"/>
          <w:sz w:val="12"/>
          <w:szCs w:val="12"/>
          <w:lang w:eastAsia="en-US"/>
        </w:rPr>
        <w:tab/>
      </w:r>
      <w:r w:rsidRPr="00A62CB3">
        <w:rPr>
          <w:rFonts w:ascii="Arial Narrow" w:eastAsia="Calibri" w:hAnsi="Arial Narrow" w:cs="Times New Roman"/>
          <w:sz w:val="12"/>
          <w:szCs w:val="12"/>
          <w:lang w:eastAsia="en-US"/>
        </w:rPr>
        <w:tab/>
      </w:r>
      <w:r w:rsidRPr="00A62CB3">
        <w:rPr>
          <w:rFonts w:ascii="Arial Narrow" w:eastAsia="Calibri" w:hAnsi="Arial Narrow" w:cs="Times New Roman"/>
          <w:sz w:val="12"/>
          <w:szCs w:val="12"/>
          <w:lang w:eastAsia="en-US"/>
        </w:rPr>
        <w:tab/>
      </w:r>
      <w:r w:rsidRPr="00A62CB3">
        <w:rPr>
          <w:rFonts w:ascii="Arial Narrow" w:eastAsia="Calibri" w:hAnsi="Arial Narrow" w:cs="Times New Roman"/>
          <w:sz w:val="12"/>
          <w:szCs w:val="12"/>
          <w:lang w:eastAsia="en-US"/>
        </w:rPr>
        <w:tab/>
      </w:r>
      <w:r w:rsidRPr="00A62CB3">
        <w:rPr>
          <w:rFonts w:ascii="Arial Narrow" w:eastAsia="Calibri" w:hAnsi="Arial Narrow" w:cs="Times New Roman"/>
          <w:color w:val="A6A6A6"/>
          <w:sz w:val="16"/>
          <w:szCs w:val="16"/>
          <w:lang w:eastAsia="en-US"/>
        </w:rPr>
        <w:t>……………………………………………………………………………</w:t>
      </w:r>
    </w:p>
    <w:p w:rsidR="004718ED" w:rsidRPr="00A62CB3" w:rsidRDefault="004718ED" w:rsidP="004718ED">
      <w:pPr>
        <w:spacing w:before="0" w:after="0" w:line="240" w:lineRule="auto"/>
        <w:ind w:left="5664" w:firstLine="708"/>
        <w:jc w:val="left"/>
        <w:rPr>
          <w:rFonts w:ascii="Arial Narrow" w:eastAsia="Calibri" w:hAnsi="Arial Narrow" w:cs="Times New Roman"/>
          <w:sz w:val="12"/>
          <w:szCs w:val="12"/>
          <w:lang w:eastAsia="en-US"/>
        </w:rPr>
      </w:pPr>
      <w:r w:rsidRPr="00A62CB3">
        <w:rPr>
          <w:rFonts w:ascii="Arial Narrow" w:eastAsia="Calibri" w:hAnsi="Arial Narrow" w:cs="Times New Roman"/>
          <w:sz w:val="12"/>
          <w:szCs w:val="12"/>
          <w:lang w:eastAsia="en-US"/>
        </w:rPr>
        <w:t>PODPIS DOSTAWCY/ODBIORCY</w:t>
      </w:r>
    </w:p>
    <w:p w:rsidR="004718ED" w:rsidRPr="00A62CB3" w:rsidRDefault="004718ED" w:rsidP="004718ED">
      <w:pPr>
        <w:spacing w:before="0" w:after="0" w:line="240" w:lineRule="auto"/>
        <w:jc w:val="left"/>
        <w:rPr>
          <w:rFonts w:ascii="Arial Narrow" w:eastAsia="Calibri" w:hAnsi="Arial Narrow" w:cs="Times New Roman"/>
          <w:sz w:val="12"/>
          <w:szCs w:val="12"/>
          <w:lang w:eastAsia="en-US"/>
        </w:rPr>
      </w:pPr>
    </w:p>
    <w:p w:rsidR="004718ED" w:rsidRPr="00A62CB3" w:rsidRDefault="004718ED" w:rsidP="004718ED">
      <w:pPr>
        <w:spacing w:before="0" w:after="0" w:line="240" w:lineRule="auto"/>
        <w:jc w:val="left"/>
        <w:rPr>
          <w:rFonts w:ascii="Arial Narrow" w:eastAsia="Calibri" w:hAnsi="Arial Narrow" w:cs="Times New Roman"/>
          <w:sz w:val="16"/>
          <w:szCs w:val="16"/>
          <w:lang w:eastAsia="en-US"/>
        </w:rPr>
      </w:pPr>
      <w:r w:rsidRPr="00A62CB3">
        <w:rPr>
          <w:rFonts w:ascii="Arial Narrow" w:eastAsia="Calibri" w:hAnsi="Arial Narrow" w:cs="Times New Roman"/>
          <w:sz w:val="16"/>
          <w:szCs w:val="16"/>
          <w:lang w:eastAsia="en-US"/>
        </w:rPr>
        <w:t>INFORMACJE DODATKOWE:</w:t>
      </w:r>
    </w:p>
    <w:p w:rsidR="004718ED" w:rsidRPr="00A62CB3" w:rsidRDefault="004718ED" w:rsidP="004718ED">
      <w:pPr>
        <w:spacing w:before="0" w:after="0" w:line="240" w:lineRule="auto"/>
        <w:jc w:val="left"/>
        <w:rPr>
          <w:rFonts w:ascii="Arial Narrow" w:eastAsia="Calibri" w:hAnsi="Arial Narrow" w:cs="Times New Roman"/>
          <w:sz w:val="16"/>
          <w:szCs w:val="16"/>
          <w:lang w:eastAsia="en-US"/>
        </w:rPr>
      </w:pPr>
    </w:p>
    <w:p w:rsidR="004718ED" w:rsidRPr="00A62CB3" w:rsidRDefault="004718ED" w:rsidP="004718ED">
      <w:pPr>
        <w:numPr>
          <w:ilvl w:val="0"/>
          <w:numId w:val="65"/>
        </w:numPr>
        <w:spacing w:before="0" w:after="0" w:line="240" w:lineRule="auto"/>
        <w:contextualSpacing/>
        <w:jc w:val="left"/>
        <w:rPr>
          <w:rFonts w:ascii="Arial Narrow" w:eastAsia="Calibri" w:hAnsi="Arial Narrow" w:cs="Times New Roman"/>
          <w:sz w:val="16"/>
          <w:szCs w:val="16"/>
          <w:lang w:eastAsia="en-US"/>
        </w:rPr>
      </w:pPr>
      <w:r w:rsidRPr="00A62CB3">
        <w:rPr>
          <w:rFonts w:ascii="Arial Narrow" w:eastAsia="Calibri" w:hAnsi="Arial Narrow" w:cs="Times New Roman"/>
          <w:sz w:val="16"/>
          <w:szCs w:val="16"/>
          <w:lang w:eastAsia="en-US"/>
        </w:rPr>
        <w:t>Faktury wraz ze wszystkimi załącznikami muszą być zapisane w formie PDF oraz załączone bezpośrednio do wiadomości e-mail.</w:t>
      </w:r>
    </w:p>
    <w:p w:rsidR="004718ED" w:rsidRPr="00A62CB3" w:rsidRDefault="004718ED" w:rsidP="004718ED">
      <w:pPr>
        <w:numPr>
          <w:ilvl w:val="0"/>
          <w:numId w:val="65"/>
        </w:numPr>
        <w:spacing w:before="0" w:after="0" w:line="240" w:lineRule="auto"/>
        <w:contextualSpacing/>
        <w:jc w:val="left"/>
        <w:rPr>
          <w:rFonts w:ascii="Arial Narrow" w:eastAsia="Calibri" w:hAnsi="Arial Narrow" w:cs="Times New Roman"/>
          <w:sz w:val="16"/>
          <w:szCs w:val="16"/>
          <w:lang w:eastAsia="en-US"/>
        </w:rPr>
      </w:pPr>
      <w:r w:rsidRPr="00A62CB3">
        <w:rPr>
          <w:rFonts w:ascii="Arial Narrow" w:eastAsia="Calibri" w:hAnsi="Arial Narrow" w:cs="Times New Roman"/>
          <w:sz w:val="16"/>
          <w:szCs w:val="16"/>
          <w:lang w:eastAsia="en-US"/>
        </w:rPr>
        <w:t>Faktury i załączniki nie mogą być kompresowane i zaszyfrowane.</w:t>
      </w:r>
    </w:p>
    <w:p w:rsidR="004718ED" w:rsidRPr="00A62CB3" w:rsidRDefault="004718ED" w:rsidP="004718ED">
      <w:pPr>
        <w:numPr>
          <w:ilvl w:val="0"/>
          <w:numId w:val="65"/>
        </w:numPr>
        <w:spacing w:before="0" w:after="0" w:line="240" w:lineRule="auto"/>
        <w:contextualSpacing/>
        <w:jc w:val="left"/>
        <w:rPr>
          <w:rFonts w:ascii="Arial Narrow" w:eastAsia="Calibri" w:hAnsi="Arial Narrow" w:cs="Times New Roman"/>
          <w:sz w:val="16"/>
          <w:szCs w:val="16"/>
          <w:lang w:eastAsia="en-US"/>
        </w:rPr>
      </w:pPr>
      <w:r w:rsidRPr="00A62CB3">
        <w:rPr>
          <w:rFonts w:ascii="Arial Narrow" w:eastAsia="Calibri" w:hAnsi="Arial Narrow" w:cs="Times New Roman"/>
          <w:sz w:val="16"/>
          <w:szCs w:val="16"/>
          <w:lang w:eastAsia="en-US"/>
        </w:rPr>
        <w:t xml:space="preserve">Skrzynka odbiorcza Energa-Operator </w:t>
      </w:r>
      <w:hyperlink r:id="rId9" w:history="1">
        <w:r w:rsidRPr="00A62CB3">
          <w:rPr>
            <w:rFonts w:ascii="Arial Narrow" w:eastAsia="Calibri" w:hAnsi="Arial Narrow" w:cs="Times New Roman"/>
            <w:color w:val="0000FF"/>
            <w:sz w:val="16"/>
            <w:szCs w:val="16"/>
            <w:u w:val="single"/>
            <w:lang w:eastAsia="en-US"/>
          </w:rPr>
          <w:t>faktury@energa.pl</w:t>
        </w:r>
      </w:hyperlink>
      <w:r w:rsidRPr="00A62CB3">
        <w:rPr>
          <w:rFonts w:ascii="Arial Narrow" w:eastAsia="Calibri" w:hAnsi="Arial Narrow" w:cs="Times New Roman"/>
          <w:sz w:val="16"/>
          <w:szCs w:val="16"/>
          <w:lang w:eastAsia="en-US"/>
        </w:rPr>
        <w:t xml:space="preserve"> jest obsługiwana automatycznie i służy jedynie do obsługi e-faktur. Fakturę uważa się za doręczoną w momencie wpływu na skrzynkę odbiorczą Energa-Operator.</w:t>
      </w:r>
    </w:p>
    <w:p w:rsidR="004718ED" w:rsidRPr="00A62CB3" w:rsidRDefault="004718ED" w:rsidP="004718ED">
      <w:pPr>
        <w:numPr>
          <w:ilvl w:val="0"/>
          <w:numId w:val="65"/>
        </w:numPr>
        <w:spacing w:before="0" w:after="0" w:line="240" w:lineRule="auto"/>
        <w:contextualSpacing/>
        <w:jc w:val="left"/>
        <w:rPr>
          <w:rFonts w:ascii="Arial Narrow" w:eastAsia="Calibri" w:hAnsi="Arial Narrow" w:cs="Times New Roman"/>
          <w:sz w:val="16"/>
          <w:szCs w:val="16"/>
          <w:lang w:eastAsia="en-US"/>
        </w:rPr>
      </w:pPr>
      <w:r w:rsidRPr="00A62CB3">
        <w:rPr>
          <w:rFonts w:ascii="Arial Narrow" w:eastAsia="Calibri" w:hAnsi="Arial Narrow" w:cs="Times New Roman"/>
          <w:sz w:val="16"/>
          <w:szCs w:val="16"/>
          <w:lang w:eastAsia="en-US"/>
        </w:rPr>
        <w:t xml:space="preserve">Wskazane powyżej adresy skrzynek pocztowych dostawcy i odbiorcy są jedynymi właściwymi adresami </w:t>
      </w:r>
      <w:r w:rsidR="00834AA3" w:rsidRPr="00A62CB3">
        <w:rPr>
          <w:rFonts w:ascii="Arial Narrow" w:eastAsia="Calibri" w:hAnsi="Arial Narrow" w:cs="Times New Roman"/>
          <w:sz w:val="16"/>
          <w:szCs w:val="16"/>
          <w:lang w:eastAsia="en-US"/>
        </w:rPr>
        <w:t xml:space="preserve"> stanowiącymi gwarancję pochodzenia faktury</w:t>
      </w:r>
    </w:p>
    <w:p w:rsidR="00BC6FA2" w:rsidRPr="00A62CB3" w:rsidRDefault="004718ED" w:rsidP="00A142D4">
      <w:pPr>
        <w:numPr>
          <w:ilvl w:val="0"/>
          <w:numId w:val="65"/>
        </w:numPr>
        <w:spacing w:before="0" w:after="0" w:line="240" w:lineRule="auto"/>
        <w:contextualSpacing/>
        <w:jc w:val="left"/>
        <w:rPr>
          <w:rFonts w:ascii="Arial Narrow" w:eastAsia="Calibri" w:hAnsi="Arial Narrow" w:cs="Times New Roman"/>
          <w:color w:val="000000"/>
          <w:sz w:val="16"/>
          <w:szCs w:val="16"/>
          <w:lang w:eastAsia="en-US"/>
        </w:rPr>
      </w:pPr>
      <w:r w:rsidRPr="00A62CB3">
        <w:rPr>
          <w:rFonts w:ascii="Arial Narrow" w:eastAsia="Calibri" w:hAnsi="Arial Narrow" w:cs="Times New Roman"/>
          <w:sz w:val="16"/>
          <w:szCs w:val="16"/>
          <w:lang w:eastAsia="en-US"/>
        </w:rPr>
        <w:t xml:space="preserve">Podpisane oświadczenia należy wysłać  na adres: </w:t>
      </w:r>
      <w:hyperlink r:id="rId10" w:history="1">
        <w:r w:rsidRPr="00A62CB3">
          <w:rPr>
            <w:rFonts w:ascii="Arial Narrow" w:eastAsia="Calibri" w:hAnsi="Arial Narrow" w:cs="Times New Roman"/>
            <w:color w:val="0000FF"/>
            <w:sz w:val="16"/>
            <w:szCs w:val="16"/>
            <w:u w:val="single"/>
            <w:lang w:eastAsia="en-US"/>
          </w:rPr>
          <w:t>operator.centrala@energa.pl</w:t>
        </w:r>
      </w:hyperlink>
    </w:p>
    <w:sectPr w:rsidR="00BC6FA2" w:rsidRPr="00A62CB3" w:rsidSect="0092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61" w:right="927" w:bottom="851" w:left="1418" w:header="425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46" w:rsidRDefault="008F5746" w:rsidP="002523D9">
      <w:r>
        <w:separator/>
      </w:r>
    </w:p>
  </w:endnote>
  <w:endnote w:type="continuationSeparator" w:id="0">
    <w:p w:rsidR="008F5746" w:rsidRDefault="008F5746" w:rsidP="0025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21" w:rsidRDefault="008D5621" w:rsidP="002523D9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5621" w:rsidRDefault="008D5621" w:rsidP="002523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5A3" w:rsidRDefault="00A565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57" w:rsidRDefault="00674D57" w:rsidP="00674D57">
    <w:pPr>
      <w:pStyle w:val="Stopka"/>
      <w:ind w:left="425" w:hanging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46" w:rsidRDefault="008F5746" w:rsidP="002523D9">
      <w:r>
        <w:separator/>
      </w:r>
    </w:p>
  </w:footnote>
  <w:footnote w:type="continuationSeparator" w:id="0">
    <w:p w:rsidR="008F5746" w:rsidRDefault="008F5746" w:rsidP="0025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5A3" w:rsidRDefault="00A56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5A3" w:rsidRPr="00113A37" w:rsidRDefault="00542E55" w:rsidP="00A565A3">
    <w:pPr>
      <w:pStyle w:val="Nagwek"/>
      <w:spacing w:after="0"/>
      <w:rPr>
        <w:rFonts w:ascii="Arial Narrow" w:hAnsi="Arial Narrow"/>
        <w:bCs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2" o:spid="_x0000_s2052" type="#_x0000_t75" style="position:absolute;left:0;text-align:left;margin-left:262.4pt;margin-top:16.65pt;width:68.55pt;height:24.0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<v:imagedata r:id="rId1" o:title=""/>
          <w10:wrap anchorx="margin"/>
        </v:shape>
      </w:pict>
    </w:r>
    <w:r>
      <w:rPr>
        <w:noProof/>
      </w:rPr>
      <w:pict>
        <v:shape id="Obraz 190" o:spid="_x0000_s2055" type="#_x0000_t75" style="position:absolute;left:0;text-align:left;margin-left:0;margin-top:3.1pt;width:109.4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<v:imagedata r:id="rId2" o:title="logo_FE_Infrastruktura_i_Srodowisko_rgb-1"/>
          <w10:wrap anchorx="margin"/>
        </v:shape>
      </w:pict>
    </w:r>
    <w:r>
      <w:rPr>
        <w:noProof/>
      </w:rPr>
      <w:pict>
        <v:shape id="Obraz 191" o:spid="_x0000_s2054" type="#_x0000_t75" alt="znak_barw_rp_poziom_szara_ramka_rgb" style="position:absolute;left:0;text-align:left;margin-left:128.8pt;margin-top:7.05pt;width:114.9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znak_barw_rp_poziom_szara_ramka_rgb"/>
        </v:shape>
      </w:pict>
    </w:r>
    <w:r>
      <w:rPr>
        <w:noProof/>
      </w:rPr>
      <w:pict>
        <v:shape id="Obraz 184" o:spid="_x0000_s2053" type="#_x0000_t75" style="position:absolute;left:0;text-align:left;margin-left:349.1pt;margin-top:9pt;width:132.9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<v:imagedata r:id="rId4" o:title="UE_FS_rgb-1" croptop="-1f" cropbottom="8557f"/>
          <w10:wrap anchorx="margin"/>
        </v:shape>
      </w:pict>
    </w:r>
  </w:p>
  <w:p w:rsidR="00A565A3" w:rsidRDefault="00A565A3" w:rsidP="00A565A3">
    <w:pPr>
      <w:pStyle w:val="Nagwek"/>
    </w:pPr>
  </w:p>
  <w:p w:rsidR="00D83769" w:rsidRPr="00D83769" w:rsidRDefault="007E25FC" w:rsidP="00D83769">
    <w:pPr>
      <w:tabs>
        <w:tab w:val="center" w:pos="4536"/>
      </w:tabs>
      <w:spacing w:before="0" w:after="0" w:line="240" w:lineRule="auto"/>
      <w:ind w:left="301" w:hanging="301"/>
      <w:jc w:val="right"/>
      <w:rPr>
        <w:rFonts w:ascii="Arial Narrow" w:hAnsi="Arial Narrow"/>
        <w:i/>
        <w:sz w:val="18"/>
        <w:szCs w:val="24"/>
      </w:rPr>
    </w:pPr>
    <w:r w:rsidRPr="007E25FC">
      <w:rPr>
        <w:rFonts w:ascii="Arial Narrow" w:hAnsi="Arial Narrow"/>
        <w:bCs/>
        <w:i/>
        <w:sz w:val="18"/>
        <w:szCs w:val="24"/>
      </w:rPr>
      <w:t>Dostawa modemów TETRA</w:t>
    </w:r>
    <w:r w:rsidR="00D83769" w:rsidRPr="00D83769">
      <w:rPr>
        <w:rFonts w:ascii="Arial Narrow" w:hAnsi="Arial Narrow"/>
        <w:b/>
        <w:i/>
        <w:sz w:val="18"/>
        <w:szCs w:val="24"/>
      </w:rPr>
      <w:t xml:space="preserve"> </w:t>
    </w:r>
  </w:p>
  <w:p w:rsidR="00D83769" w:rsidRPr="00D83769" w:rsidRDefault="00D83769" w:rsidP="00D83769">
    <w:pPr>
      <w:pBdr>
        <w:bottom w:val="single" w:sz="4" w:space="1" w:color="auto"/>
      </w:pBdr>
      <w:tabs>
        <w:tab w:val="center" w:pos="4536"/>
        <w:tab w:val="right" w:pos="9072"/>
      </w:tabs>
      <w:spacing w:before="0" w:after="0" w:line="240" w:lineRule="auto"/>
      <w:ind w:left="301" w:hanging="301"/>
      <w:jc w:val="right"/>
      <w:rPr>
        <w:rFonts w:ascii="Arial Narrow" w:hAnsi="Arial Narrow"/>
        <w:i/>
        <w:sz w:val="18"/>
        <w:szCs w:val="24"/>
      </w:rPr>
    </w:pPr>
    <w:r w:rsidRPr="00D83769">
      <w:rPr>
        <w:rFonts w:ascii="Arial Narrow" w:hAnsi="Arial Narrow"/>
        <w:i/>
        <w:sz w:val="18"/>
        <w:szCs w:val="24"/>
      </w:rPr>
      <w:t xml:space="preserve">Załącznik nr </w:t>
    </w:r>
    <w:r w:rsidR="00542E55">
      <w:rPr>
        <w:rFonts w:ascii="Arial Narrow" w:hAnsi="Arial Narrow"/>
        <w:i/>
        <w:sz w:val="18"/>
        <w:szCs w:val="24"/>
      </w:rPr>
      <w:t>3</w:t>
    </w:r>
    <w:bookmarkStart w:id="0" w:name="_GoBack"/>
    <w:bookmarkEnd w:id="0"/>
    <w:r w:rsidRPr="00D83769">
      <w:rPr>
        <w:rFonts w:ascii="Arial Narrow" w:hAnsi="Arial Narrow"/>
        <w:i/>
        <w:sz w:val="18"/>
        <w:szCs w:val="24"/>
      </w:rPr>
      <w:t xml:space="preserve"> do umowy  </w:t>
    </w:r>
    <w:r w:rsidRPr="00D83769">
      <w:rPr>
        <w:rFonts w:ascii="Arial Narrow" w:hAnsi="Arial Narrow"/>
        <w:b/>
        <w:i/>
        <w:sz w:val="18"/>
        <w:szCs w:val="24"/>
      </w:rPr>
      <w:t>CJ___________</w:t>
    </w:r>
    <w:r>
      <w:rPr>
        <w:rFonts w:ascii="Arial Narrow" w:hAnsi="Arial Narrow"/>
        <w:b/>
        <w:i/>
        <w:sz w:val="18"/>
        <w:szCs w:val="24"/>
      </w:rPr>
      <w:t xml:space="preserve"> </w:t>
    </w:r>
    <w:r w:rsidRPr="00D83769">
      <w:rPr>
        <w:rFonts w:ascii="Arial Narrow" w:hAnsi="Arial Narrow"/>
        <w:i/>
        <w:sz w:val="18"/>
        <w:szCs w:val="24"/>
      </w:rPr>
      <w:t xml:space="preserve">– Oświadczenie dot. </w:t>
    </w:r>
    <w:r w:rsidR="007E035E">
      <w:rPr>
        <w:rFonts w:ascii="Arial Narrow" w:hAnsi="Arial Narrow"/>
        <w:i/>
        <w:sz w:val="18"/>
        <w:szCs w:val="24"/>
      </w:rPr>
      <w:t>e-faktur</w:t>
    </w:r>
    <w:r w:rsidRPr="00D83769" w:rsidDel="003E3A22">
      <w:rPr>
        <w:rFonts w:ascii="Arial Narrow" w:hAnsi="Arial Narrow"/>
        <w:i/>
        <w:sz w:val="18"/>
        <w:szCs w:val="24"/>
      </w:rPr>
      <w:t xml:space="preserve"> </w:t>
    </w:r>
  </w:p>
  <w:p w:rsidR="00D83769" w:rsidRPr="00D83769" w:rsidRDefault="00D83769" w:rsidP="00D83769">
    <w:pPr>
      <w:pBdr>
        <w:bottom w:val="single" w:sz="4" w:space="1" w:color="auto"/>
      </w:pBdr>
      <w:tabs>
        <w:tab w:val="center" w:pos="4536"/>
        <w:tab w:val="right" w:pos="9072"/>
      </w:tabs>
      <w:spacing w:before="0" w:after="0" w:line="240" w:lineRule="auto"/>
      <w:ind w:left="301" w:hanging="301"/>
      <w:jc w:val="right"/>
      <w:rPr>
        <w:rFonts w:ascii="Arial Narrow" w:hAnsi="Arial Narrow"/>
        <w:bCs/>
        <w:i/>
        <w:sz w:val="18"/>
        <w:szCs w:val="24"/>
      </w:rPr>
    </w:pPr>
    <w:r w:rsidRPr="00D83769">
      <w:rPr>
        <w:rFonts w:ascii="Arial Narrow" w:hAnsi="Arial Narrow"/>
        <w:bCs/>
        <w:i/>
        <w:sz w:val="18"/>
        <w:szCs w:val="24"/>
      </w:rPr>
      <w:t>Postępowanie nr P/1/AZ/000</w:t>
    </w:r>
    <w:r w:rsidR="00AA328F">
      <w:rPr>
        <w:rFonts w:ascii="Arial Narrow" w:hAnsi="Arial Narrow"/>
        <w:bCs/>
        <w:i/>
        <w:sz w:val="18"/>
        <w:szCs w:val="24"/>
      </w:rPr>
      <w:t>113</w:t>
    </w:r>
    <w:r w:rsidR="00AA328F" w:rsidRPr="00D83769">
      <w:rPr>
        <w:rFonts w:ascii="Arial Narrow" w:hAnsi="Arial Narrow"/>
        <w:bCs/>
        <w:i/>
        <w:sz w:val="18"/>
        <w:szCs w:val="24"/>
      </w:rPr>
      <w:t>/</w:t>
    </w:r>
    <w:r w:rsidRPr="00D83769">
      <w:rPr>
        <w:rFonts w:ascii="Arial Narrow" w:hAnsi="Arial Narrow"/>
        <w:bCs/>
        <w:i/>
        <w:sz w:val="18"/>
        <w:szCs w:val="24"/>
      </w:rPr>
      <w:t>17</w:t>
    </w:r>
  </w:p>
  <w:p w:rsidR="00926772" w:rsidRPr="00D83769" w:rsidRDefault="00926772" w:rsidP="00D83769">
    <w:pPr>
      <w:pStyle w:val="Nagwek"/>
      <w:spacing w:before="0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5A3" w:rsidRDefault="00A56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pt;height:11.6pt" o:bullet="t">
        <v:imagedata r:id="rId1" o:title="BD14578_"/>
      </v:shape>
    </w:pict>
  </w:numPicBullet>
  <w:abstractNum w:abstractNumId="0" w15:restartNumberingAfterBreak="0">
    <w:nsid w:val="000E4A51"/>
    <w:multiLevelType w:val="hybridMultilevel"/>
    <w:tmpl w:val="50D2F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85975"/>
    <w:multiLevelType w:val="hybridMultilevel"/>
    <w:tmpl w:val="43E632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5B4FB9"/>
    <w:multiLevelType w:val="hybridMultilevel"/>
    <w:tmpl w:val="7144C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61346"/>
    <w:multiLevelType w:val="hybridMultilevel"/>
    <w:tmpl w:val="37F886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D46244"/>
    <w:multiLevelType w:val="singleLevel"/>
    <w:tmpl w:val="9F889DE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5" w15:restartNumberingAfterBreak="0">
    <w:nsid w:val="015F50F2"/>
    <w:multiLevelType w:val="hybridMultilevel"/>
    <w:tmpl w:val="562C3846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03337B54"/>
    <w:multiLevelType w:val="hybridMultilevel"/>
    <w:tmpl w:val="22FED88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8676F18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35C222E"/>
    <w:multiLevelType w:val="multilevel"/>
    <w:tmpl w:val="6C54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0373B8"/>
    <w:multiLevelType w:val="multilevel"/>
    <w:tmpl w:val="693A304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05B812D8"/>
    <w:multiLevelType w:val="multilevel"/>
    <w:tmpl w:val="AA48F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062C6D0B"/>
    <w:multiLevelType w:val="hybridMultilevel"/>
    <w:tmpl w:val="0C043902"/>
    <w:lvl w:ilvl="0" w:tplc="E66A2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E5376"/>
    <w:multiLevelType w:val="multilevel"/>
    <w:tmpl w:val="627CB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A255AA3"/>
    <w:multiLevelType w:val="hybridMultilevel"/>
    <w:tmpl w:val="ABCAFA1A"/>
    <w:lvl w:ilvl="0" w:tplc="E66A2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409E0"/>
    <w:multiLevelType w:val="multilevel"/>
    <w:tmpl w:val="47CE3436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4" w15:restartNumberingAfterBreak="0">
    <w:nsid w:val="0DA51552"/>
    <w:multiLevelType w:val="singleLevel"/>
    <w:tmpl w:val="3670F798"/>
    <w:lvl w:ilvl="0">
      <w:start w:val="1"/>
      <w:numFmt w:val="lowerLetter"/>
      <w:lvlText w:val="%1)"/>
      <w:lvlJc w:val="left"/>
      <w:pPr>
        <w:tabs>
          <w:tab w:val="num" w:pos="644"/>
        </w:tabs>
        <w:ind w:left="340" w:hanging="56"/>
      </w:pPr>
    </w:lvl>
  </w:abstractNum>
  <w:abstractNum w:abstractNumId="15" w15:restartNumberingAfterBreak="0">
    <w:nsid w:val="13305EA0"/>
    <w:multiLevelType w:val="multilevel"/>
    <w:tmpl w:val="BE844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14386AF1"/>
    <w:multiLevelType w:val="hybridMultilevel"/>
    <w:tmpl w:val="EA8C9F9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1A07309C"/>
    <w:multiLevelType w:val="multilevel"/>
    <w:tmpl w:val="1E143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1A1A1419"/>
    <w:multiLevelType w:val="hybridMultilevel"/>
    <w:tmpl w:val="EA8C9F9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1D450A5A"/>
    <w:multiLevelType w:val="multilevel"/>
    <w:tmpl w:val="85AA4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214753C8"/>
    <w:multiLevelType w:val="hybridMultilevel"/>
    <w:tmpl w:val="BA90DB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C713A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23150A94"/>
    <w:multiLevelType w:val="hybridMultilevel"/>
    <w:tmpl w:val="1CF8D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8B2CA4"/>
    <w:multiLevelType w:val="hybridMultilevel"/>
    <w:tmpl w:val="AF586B6A"/>
    <w:lvl w:ilvl="0" w:tplc="E66A2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E3D87"/>
    <w:multiLevelType w:val="multilevel"/>
    <w:tmpl w:val="887E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2D235922"/>
    <w:multiLevelType w:val="multilevel"/>
    <w:tmpl w:val="85AA4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2ED02637"/>
    <w:multiLevelType w:val="hybridMultilevel"/>
    <w:tmpl w:val="45625806"/>
    <w:lvl w:ilvl="0" w:tplc="F55A2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828CF"/>
    <w:multiLevelType w:val="multilevel"/>
    <w:tmpl w:val="3C56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38BF3CBA"/>
    <w:multiLevelType w:val="hybridMultilevel"/>
    <w:tmpl w:val="19AC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05135E"/>
    <w:multiLevelType w:val="multilevel"/>
    <w:tmpl w:val="720A4D9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</w:rPr>
    </w:lvl>
    <w:lvl w:ilvl="2">
      <w:start w:val="2"/>
      <w:numFmt w:val="lowerLetter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B9342D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3D1467ED"/>
    <w:multiLevelType w:val="hybridMultilevel"/>
    <w:tmpl w:val="B6208590"/>
    <w:lvl w:ilvl="0" w:tplc="E66A2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D7391"/>
    <w:multiLevelType w:val="multilevel"/>
    <w:tmpl w:val="47CE3436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33" w15:restartNumberingAfterBreak="0">
    <w:nsid w:val="40F70E7A"/>
    <w:multiLevelType w:val="multilevel"/>
    <w:tmpl w:val="1BA29DA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1621AB8"/>
    <w:multiLevelType w:val="multilevel"/>
    <w:tmpl w:val="CF382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476F3C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48A649B2"/>
    <w:multiLevelType w:val="hybridMultilevel"/>
    <w:tmpl w:val="CC6C0B3E"/>
    <w:lvl w:ilvl="0" w:tplc="BE6A6F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AF6C1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4BA958E1"/>
    <w:multiLevelType w:val="hybridMultilevel"/>
    <w:tmpl w:val="F59ABD06"/>
    <w:lvl w:ilvl="0" w:tplc="E66A2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6459D7"/>
    <w:multiLevelType w:val="multilevel"/>
    <w:tmpl w:val="AD20375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171763"/>
    <w:multiLevelType w:val="multilevel"/>
    <w:tmpl w:val="6CB8337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F16B93"/>
    <w:multiLevelType w:val="hybridMultilevel"/>
    <w:tmpl w:val="7994A436"/>
    <w:lvl w:ilvl="0" w:tplc="E66A2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4037F0"/>
    <w:multiLevelType w:val="hybridMultilevel"/>
    <w:tmpl w:val="47FA9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D6371F"/>
    <w:multiLevelType w:val="hybridMultilevel"/>
    <w:tmpl w:val="1FCAF3C4"/>
    <w:lvl w:ilvl="0" w:tplc="8102C656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ascii="Arial" w:hAnsi="Arial" w:cs="Arial" w:hint="default"/>
        <w:sz w:val="20"/>
        <w:szCs w:val="20"/>
      </w:rPr>
    </w:lvl>
    <w:lvl w:ilvl="1" w:tplc="66625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60C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AD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69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40D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9AD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42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564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1512F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0C95D21"/>
    <w:multiLevelType w:val="multilevel"/>
    <w:tmpl w:val="F18061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61B51F58"/>
    <w:multiLevelType w:val="hybridMultilevel"/>
    <w:tmpl w:val="AD203758"/>
    <w:lvl w:ilvl="0" w:tplc="F7729A6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903A92"/>
    <w:multiLevelType w:val="hybridMultilevel"/>
    <w:tmpl w:val="7FCAD18C"/>
    <w:lvl w:ilvl="0" w:tplc="E66A2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920AA7"/>
    <w:multiLevelType w:val="hybridMultilevel"/>
    <w:tmpl w:val="D2AE1668"/>
    <w:lvl w:ilvl="0" w:tplc="CD62C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F2B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A89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42D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A3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F6E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169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E8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27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24078F"/>
    <w:multiLevelType w:val="multilevel"/>
    <w:tmpl w:val="01D250E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6B64270D"/>
    <w:multiLevelType w:val="hybridMultilevel"/>
    <w:tmpl w:val="CEDA2964"/>
    <w:lvl w:ilvl="0" w:tplc="E66A2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036DED"/>
    <w:multiLevelType w:val="multilevel"/>
    <w:tmpl w:val="9252DE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6C356E58"/>
    <w:multiLevelType w:val="hybridMultilevel"/>
    <w:tmpl w:val="0A329E36"/>
    <w:lvl w:ilvl="0" w:tplc="80B04F8A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E87A2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404A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7043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8C8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E2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81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E8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FC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6E12CB"/>
    <w:multiLevelType w:val="multilevel"/>
    <w:tmpl w:val="72B4F8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D31E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6E1E4314"/>
    <w:multiLevelType w:val="hybridMultilevel"/>
    <w:tmpl w:val="FE5215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170AE2"/>
    <w:multiLevelType w:val="hybridMultilevel"/>
    <w:tmpl w:val="505C4D32"/>
    <w:lvl w:ilvl="0" w:tplc="E66A2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EB7E79"/>
    <w:multiLevelType w:val="multilevel"/>
    <w:tmpl w:val="F6CEEB1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8" w15:restartNumberingAfterBreak="0">
    <w:nsid w:val="76834B08"/>
    <w:multiLevelType w:val="hybridMultilevel"/>
    <w:tmpl w:val="1FC67312"/>
    <w:lvl w:ilvl="0" w:tplc="602C0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F553CC"/>
    <w:multiLevelType w:val="hybridMultilevel"/>
    <w:tmpl w:val="DF962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FE4CF7"/>
    <w:multiLevelType w:val="hybridMultilevel"/>
    <w:tmpl w:val="0B60A296"/>
    <w:lvl w:ilvl="0" w:tplc="CBF27B7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A851BB1"/>
    <w:multiLevelType w:val="hybridMultilevel"/>
    <w:tmpl w:val="27D0C9EC"/>
    <w:lvl w:ilvl="0" w:tplc="E66A2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DC13FC"/>
    <w:multiLevelType w:val="multilevel"/>
    <w:tmpl w:val="C97C41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7EED291E"/>
    <w:multiLevelType w:val="multilevel"/>
    <w:tmpl w:val="1F5ECBF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 w15:restartNumberingAfterBreak="0">
    <w:nsid w:val="7FF40350"/>
    <w:multiLevelType w:val="hybridMultilevel"/>
    <w:tmpl w:val="99E67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3"/>
  </w:num>
  <w:num w:numId="4">
    <w:abstractNumId w:val="52"/>
  </w:num>
  <w:num w:numId="5">
    <w:abstractNumId w:val="53"/>
  </w:num>
  <w:num w:numId="6">
    <w:abstractNumId w:val="8"/>
  </w:num>
  <w:num w:numId="7">
    <w:abstractNumId w:val="4"/>
  </w:num>
  <w:num w:numId="8">
    <w:abstractNumId w:val="25"/>
  </w:num>
  <w:num w:numId="9">
    <w:abstractNumId w:val="7"/>
  </w:num>
  <w:num w:numId="10">
    <w:abstractNumId w:val="14"/>
  </w:num>
  <w:num w:numId="11">
    <w:abstractNumId w:val="48"/>
  </w:num>
  <w:num w:numId="12">
    <w:abstractNumId w:val="35"/>
  </w:num>
  <w:num w:numId="13">
    <w:abstractNumId w:val="51"/>
  </w:num>
  <w:num w:numId="14">
    <w:abstractNumId w:val="22"/>
  </w:num>
  <w:num w:numId="15">
    <w:abstractNumId w:val="19"/>
  </w:num>
  <w:num w:numId="16">
    <w:abstractNumId w:val="21"/>
  </w:num>
  <w:num w:numId="17">
    <w:abstractNumId w:val="17"/>
  </w:num>
  <w:num w:numId="18">
    <w:abstractNumId w:val="55"/>
  </w:num>
  <w:num w:numId="19">
    <w:abstractNumId w:val="49"/>
  </w:num>
  <w:num w:numId="20">
    <w:abstractNumId w:val="40"/>
  </w:num>
  <w:num w:numId="21">
    <w:abstractNumId w:val="27"/>
  </w:num>
  <w:num w:numId="22">
    <w:abstractNumId w:val="32"/>
  </w:num>
  <w:num w:numId="23">
    <w:abstractNumId w:val="37"/>
  </w:num>
  <w:num w:numId="24">
    <w:abstractNumId w:val="46"/>
  </w:num>
  <w:num w:numId="25">
    <w:abstractNumId w:val="39"/>
  </w:num>
  <w:num w:numId="26">
    <w:abstractNumId w:val="44"/>
  </w:num>
  <w:num w:numId="27">
    <w:abstractNumId w:val="54"/>
  </w:num>
  <w:num w:numId="28">
    <w:abstractNumId w:val="30"/>
  </w:num>
  <w:num w:numId="29">
    <w:abstractNumId w:val="33"/>
  </w:num>
  <w:num w:numId="30">
    <w:abstractNumId w:val="29"/>
  </w:num>
  <w:num w:numId="31">
    <w:abstractNumId w:val="47"/>
  </w:num>
  <w:num w:numId="32">
    <w:abstractNumId w:val="23"/>
  </w:num>
  <w:num w:numId="33">
    <w:abstractNumId w:val="5"/>
  </w:num>
  <w:num w:numId="34">
    <w:abstractNumId w:val="31"/>
  </w:num>
  <w:num w:numId="35">
    <w:abstractNumId w:val="24"/>
  </w:num>
  <w:num w:numId="36">
    <w:abstractNumId w:val="15"/>
  </w:num>
  <w:num w:numId="37">
    <w:abstractNumId w:val="9"/>
  </w:num>
  <w:num w:numId="38">
    <w:abstractNumId w:val="3"/>
  </w:num>
  <w:num w:numId="39">
    <w:abstractNumId w:val="58"/>
  </w:num>
  <w:num w:numId="40">
    <w:abstractNumId w:val="6"/>
  </w:num>
  <w:num w:numId="41">
    <w:abstractNumId w:val="0"/>
  </w:num>
  <w:num w:numId="42">
    <w:abstractNumId w:val="1"/>
  </w:num>
  <w:num w:numId="43">
    <w:abstractNumId w:val="45"/>
  </w:num>
  <w:num w:numId="44">
    <w:abstractNumId w:val="26"/>
  </w:num>
  <w:num w:numId="45">
    <w:abstractNumId w:val="63"/>
  </w:num>
  <w:num w:numId="46">
    <w:abstractNumId w:val="41"/>
  </w:num>
  <w:num w:numId="47">
    <w:abstractNumId w:val="20"/>
  </w:num>
  <w:num w:numId="48">
    <w:abstractNumId w:val="38"/>
  </w:num>
  <w:num w:numId="49">
    <w:abstractNumId w:val="12"/>
  </w:num>
  <w:num w:numId="50">
    <w:abstractNumId w:val="56"/>
  </w:num>
  <w:num w:numId="51">
    <w:abstractNumId w:val="64"/>
  </w:num>
  <w:num w:numId="52">
    <w:abstractNumId w:val="10"/>
  </w:num>
  <w:num w:numId="53">
    <w:abstractNumId w:val="61"/>
  </w:num>
  <w:num w:numId="54">
    <w:abstractNumId w:val="34"/>
  </w:num>
  <w:num w:numId="55">
    <w:abstractNumId w:val="50"/>
  </w:num>
  <w:num w:numId="56">
    <w:abstractNumId w:val="59"/>
  </w:num>
  <w:num w:numId="57">
    <w:abstractNumId w:val="36"/>
  </w:num>
  <w:num w:numId="58">
    <w:abstractNumId w:val="16"/>
  </w:num>
  <w:num w:numId="59">
    <w:abstractNumId w:val="62"/>
  </w:num>
  <w:num w:numId="60">
    <w:abstractNumId w:val="18"/>
  </w:num>
  <w:num w:numId="61">
    <w:abstractNumId w:val="57"/>
  </w:num>
  <w:num w:numId="62">
    <w:abstractNumId w:val="28"/>
  </w:num>
  <w:num w:numId="63">
    <w:abstractNumId w:val="60"/>
  </w:num>
  <w:num w:numId="64">
    <w:abstractNumId w:val="2"/>
  </w:num>
  <w:num w:numId="65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7CA"/>
    <w:rsid w:val="00004498"/>
    <w:rsid w:val="00004873"/>
    <w:rsid w:val="00005499"/>
    <w:rsid w:val="000058BC"/>
    <w:rsid w:val="000122E9"/>
    <w:rsid w:val="00013E6D"/>
    <w:rsid w:val="00015145"/>
    <w:rsid w:val="00022350"/>
    <w:rsid w:val="0002245D"/>
    <w:rsid w:val="00024249"/>
    <w:rsid w:val="0003354B"/>
    <w:rsid w:val="00033FFE"/>
    <w:rsid w:val="00040172"/>
    <w:rsid w:val="00042C2A"/>
    <w:rsid w:val="0004448C"/>
    <w:rsid w:val="00046417"/>
    <w:rsid w:val="00050738"/>
    <w:rsid w:val="000518B2"/>
    <w:rsid w:val="000566DF"/>
    <w:rsid w:val="00056996"/>
    <w:rsid w:val="00057145"/>
    <w:rsid w:val="000571D0"/>
    <w:rsid w:val="0006073F"/>
    <w:rsid w:val="00064569"/>
    <w:rsid w:val="00065F1C"/>
    <w:rsid w:val="00071DC9"/>
    <w:rsid w:val="000722C2"/>
    <w:rsid w:val="00072A4A"/>
    <w:rsid w:val="00076E1B"/>
    <w:rsid w:val="0007717F"/>
    <w:rsid w:val="000807CA"/>
    <w:rsid w:val="000852E1"/>
    <w:rsid w:val="0008535D"/>
    <w:rsid w:val="00087760"/>
    <w:rsid w:val="000A1914"/>
    <w:rsid w:val="000A2A9B"/>
    <w:rsid w:val="000E524E"/>
    <w:rsid w:val="000E738A"/>
    <w:rsid w:val="000E77A7"/>
    <w:rsid w:val="00102C66"/>
    <w:rsid w:val="00102DE1"/>
    <w:rsid w:val="001136AF"/>
    <w:rsid w:val="00114C43"/>
    <w:rsid w:val="00115717"/>
    <w:rsid w:val="00115E64"/>
    <w:rsid w:val="0011779E"/>
    <w:rsid w:val="001204F6"/>
    <w:rsid w:val="0012181F"/>
    <w:rsid w:val="00122EB9"/>
    <w:rsid w:val="00123F8C"/>
    <w:rsid w:val="0013045D"/>
    <w:rsid w:val="00131B38"/>
    <w:rsid w:val="0013472F"/>
    <w:rsid w:val="001369DC"/>
    <w:rsid w:val="00157656"/>
    <w:rsid w:val="0016415B"/>
    <w:rsid w:val="001700D1"/>
    <w:rsid w:val="001707B0"/>
    <w:rsid w:val="00172268"/>
    <w:rsid w:val="0017236D"/>
    <w:rsid w:val="001741D1"/>
    <w:rsid w:val="00174F13"/>
    <w:rsid w:val="001754F9"/>
    <w:rsid w:val="0018046D"/>
    <w:rsid w:val="00182AEA"/>
    <w:rsid w:val="00185758"/>
    <w:rsid w:val="00187C2B"/>
    <w:rsid w:val="001902B2"/>
    <w:rsid w:val="001910C6"/>
    <w:rsid w:val="001969BF"/>
    <w:rsid w:val="0019744B"/>
    <w:rsid w:val="001B104A"/>
    <w:rsid w:val="001B1C7E"/>
    <w:rsid w:val="001B222E"/>
    <w:rsid w:val="001B343C"/>
    <w:rsid w:val="001B441C"/>
    <w:rsid w:val="001C03E5"/>
    <w:rsid w:val="001C4D0A"/>
    <w:rsid w:val="001C6345"/>
    <w:rsid w:val="001C6EEC"/>
    <w:rsid w:val="001C763D"/>
    <w:rsid w:val="001D5D60"/>
    <w:rsid w:val="001E1F0E"/>
    <w:rsid w:val="001E21C1"/>
    <w:rsid w:val="001E6357"/>
    <w:rsid w:val="001F0EB9"/>
    <w:rsid w:val="001F1150"/>
    <w:rsid w:val="001F1FA8"/>
    <w:rsid w:val="00200AC3"/>
    <w:rsid w:val="00201601"/>
    <w:rsid w:val="00207511"/>
    <w:rsid w:val="00216636"/>
    <w:rsid w:val="00221F68"/>
    <w:rsid w:val="0022233B"/>
    <w:rsid w:val="002247CA"/>
    <w:rsid w:val="0022660E"/>
    <w:rsid w:val="002348F7"/>
    <w:rsid w:val="00237A41"/>
    <w:rsid w:val="00241442"/>
    <w:rsid w:val="00245C75"/>
    <w:rsid w:val="00247AFD"/>
    <w:rsid w:val="002523D9"/>
    <w:rsid w:val="002549B0"/>
    <w:rsid w:val="002654AC"/>
    <w:rsid w:val="00265F8D"/>
    <w:rsid w:val="00271BD5"/>
    <w:rsid w:val="002737F2"/>
    <w:rsid w:val="00275953"/>
    <w:rsid w:val="00284D46"/>
    <w:rsid w:val="00285AF4"/>
    <w:rsid w:val="002912CF"/>
    <w:rsid w:val="002971BE"/>
    <w:rsid w:val="002A1CE9"/>
    <w:rsid w:val="002A30EE"/>
    <w:rsid w:val="002A3316"/>
    <w:rsid w:val="002A4D31"/>
    <w:rsid w:val="002B1942"/>
    <w:rsid w:val="002B2F05"/>
    <w:rsid w:val="002B3407"/>
    <w:rsid w:val="002B5427"/>
    <w:rsid w:val="002B68DE"/>
    <w:rsid w:val="002C0760"/>
    <w:rsid w:val="002C07A6"/>
    <w:rsid w:val="002C092C"/>
    <w:rsid w:val="002C3E0B"/>
    <w:rsid w:val="002C4E6B"/>
    <w:rsid w:val="002D056A"/>
    <w:rsid w:val="002D3A34"/>
    <w:rsid w:val="002D477B"/>
    <w:rsid w:val="002E0794"/>
    <w:rsid w:val="002E1B20"/>
    <w:rsid w:val="002E2CE5"/>
    <w:rsid w:val="002E4FC1"/>
    <w:rsid w:val="002E705B"/>
    <w:rsid w:val="002F1BE5"/>
    <w:rsid w:val="002F3581"/>
    <w:rsid w:val="002F3707"/>
    <w:rsid w:val="002F5322"/>
    <w:rsid w:val="00302AAF"/>
    <w:rsid w:val="00304FB6"/>
    <w:rsid w:val="003051EE"/>
    <w:rsid w:val="00306D30"/>
    <w:rsid w:val="00307947"/>
    <w:rsid w:val="00317193"/>
    <w:rsid w:val="00321F22"/>
    <w:rsid w:val="0032713B"/>
    <w:rsid w:val="00335A5D"/>
    <w:rsid w:val="00345A27"/>
    <w:rsid w:val="00346E8A"/>
    <w:rsid w:val="00347EF2"/>
    <w:rsid w:val="003542EA"/>
    <w:rsid w:val="00354FAE"/>
    <w:rsid w:val="00355230"/>
    <w:rsid w:val="00361E9C"/>
    <w:rsid w:val="00367CD8"/>
    <w:rsid w:val="003752D4"/>
    <w:rsid w:val="00375BE2"/>
    <w:rsid w:val="00376F99"/>
    <w:rsid w:val="00381E49"/>
    <w:rsid w:val="00382403"/>
    <w:rsid w:val="003833FF"/>
    <w:rsid w:val="003855CD"/>
    <w:rsid w:val="0038735D"/>
    <w:rsid w:val="0039544F"/>
    <w:rsid w:val="00396C0C"/>
    <w:rsid w:val="003A1D47"/>
    <w:rsid w:val="003A462E"/>
    <w:rsid w:val="003B06F8"/>
    <w:rsid w:val="003B78FA"/>
    <w:rsid w:val="003C3B91"/>
    <w:rsid w:val="003C53F5"/>
    <w:rsid w:val="003D194C"/>
    <w:rsid w:val="003D1A81"/>
    <w:rsid w:val="003D2BCB"/>
    <w:rsid w:val="003D5CC2"/>
    <w:rsid w:val="003D7ADE"/>
    <w:rsid w:val="003E2DC4"/>
    <w:rsid w:val="003E63AB"/>
    <w:rsid w:val="003E7013"/>
    <w:rsid w:val="003E7522"/>
    <w:rsid w:val="003F420F"/>
    <w:rsid w:val="003F6E61"/>
    <w:rsid w:val="003F7A51"/>
    <w:rsid w:val="00400D8B"/>
    <w:rsid w:val="00403084"/>
    <w:rsid w:val="00405409"/>
    <w:rsid w:val="00411FA9"/>
    <w:rsid w:val="004158DB"/>
    <w:rsid w:val="0041723E"/>
    <w:rsid w:val="0042253E"/>
    <w:rsid w:val="00426E32"/>
    <w:rsid w:val="0043019A"/>
    <w:rsid w:val="004301D1"/>
    <w:rsid w:val="00437650"/>
    <w:rsid w:val="0044095C"/>
    <w:rsid w:val="00461F59"/>
    <w:rsid w:val="0046264F"/>
    <w:rsid w:val="00471371"/>
    <w:rsid w:val="004718ED"/>
    <w:rsid w:val="0047420D"/>
    <w:rsid w:val="004818B6"/>
    <w:rsid w:val="00484A9B"/>
    <w:rsid w:val="00485887"/>
    <w:rsid w:val="00485AEF"/>
    <w:rsid w:val="00491F9F"/>
    <w:rsid w:val="00493257"/>
    <w:rsid w:val="004932F1"/>
    <w:rsid w:val="00493DF8"/>
    <w:rsid w:val="004962B5"/>
    <w:rsid w:val="004A4E3D"/>
    <w:rsid w:val="004B3AA2"/>
    <w:rsid w:val="004B4AC6"/>
    <w:rsid w:val="004B599B"/>
    <w:rsid w:val="004C2864"/>
    <w:rsid w:val="004C727B"/>
    <w:rsid w:val="004D4537"/>
    <w:rsid w:val="004D47BA"/>
    <w:rsid w:val="004D7EE1"/>
    <w:rsid w:val="004E79F7"/>
    <w:rsid w:val="004F058C"/>
    <w:rsid w:val="004F4EDC"/>
    <w:rsid w:val="005034A9"/>
    <w:rsid w:val="00515FA3"/>
    <w:rsid w:val="00524D64"/>
    <w:rsid w:val="0052540C"/>
    <w:rsid w:val="005254AB"/>
    <w:rsid w:val="00526AD9"/>
    <w:rsid w:val="00527FCB"/>
    <w:rsid w:val="00532BDD"/>
    <w:rsid w:val="005420C6"/>
    <w:rsid w:val="00542E55"/>
    <w:rsid w:val="00544A73"/>
    <w:rsid w:val="00547459"/>
    <w:rsid w:val="00547479"/>
    <w:rsid w:val="00551304"/>
    <w:rsid w:val="0055357F"/>
    <w:rsid w:val="0056072D"/>
    <w:rsid w:val="00563B98"/>
    <w:rsid w:val="0056759C"/>
    <w:rsid w:val="00575FE7"/>
    <w:rsid w:val="00581BF3"/>
    <w:rsid w:val="0058256B"/>
    <w:rsid w:val="00593871"/>
    <w:rsid w:val="00593EE5"/>
    <w:rsid w:val="005A18D4"/>
    <w:rsid w:val="005A26AA"/>
    <w:rsid w:val="005A6C06"/>
    <w:rsid w:val="005A7C21"/>
    <w:rsid w:val="005B0E31"/>
    <w:rsid w:val="005B4B8F"/>
    <w:rsid w:val="005B4EE1"/>
    <w:rsid w:val="005B530D"/>
    <w:rsid w:val="005B78AA"/>
    <w:rsid w:val="005C14BB"/>
    <w:rsid w:val="005C7A98"/>
    <w:rsid w:val="005D2D83"/>
    <w:rsid w:val="005D7A49"/>
    <w:rsid w:val="005E4AF3"/>
    <w:rsid w:val="005E6571"/>
    <w:rsid w:val="005E75E3"/>
    <w:rsid w:val="005E78CC"/>
    <w:rsid w:val="005F0456"/>
    <w:rsid w:val="005F0935"/>
    <w:rsid w:val="005F3208"/>
    <w:rsid w:val="005F3648"/>
    <w:rsid w:val="005F6195"/>
    <w:rsid w:val="0060321E"/>
    <w:rsid w:val="00606082"/>
    <w:rsid w:val="0060653C"/>
    <w:rsid w:val="00606BCA"/>
    <w:rsid w:val="0060733A"/>
    <w:rsid w:val="00611FA1"/>
    <w:rsid w:val="006131D2"/>
    <w:rsid w:val="00614387"/>
    <w:rsid w:val="0061500D"/>
    <w:rsid w:val="00617AAE"/>
    <w:rsid w:val="00620A1B"/>
    <w:rsid w:val="006242DC"/>
    <w:rsid w:val="006270DE"/>
    <w:rsid w:val="00627D25"/>
    <w:rsid w:val="006308BD"/>
    <w:rsid w:val="00640C24"/>
    <w:rsid w:val="00642B34"/>
    <w:rsid w:val="006454FF"/>
    <w:rsid w:val="006545D6"/>
    <w:rsid w:val="00660A1E"/>
    <w:rsid w:val="00660C38"/>
    <w:rsid w:val="0066479A"/>
    <w:rsid w:val="00665131"/>
    <w:rsid w:val="0066628B"/>
    <w:rsid w:val="006670A6"/>
    <w:rsid w:val="00673C14"/>
    <w:rsid w:val="00674D57"/>
    <w:rsid w:val="006778AC"/>
    <w:rsid w:val="00677CA6"/>
    <w:rsid w:val="00681DE6"/>
    <w:rsid w:val="006828C7"/>
    <w:rsid w:val="00683FD6"/>
    <w:rsid w:val="0068672C"/>
    <w:rsid w:val="0068699F"/>
    <w:rsid w:val="00686A12"/>
    <w:rsid w:val="00687A6B"/>
    <w:rsid w:val="006A1969"/>
    <w:rsid w:val="006A2985"/>
    <w:rsid w:val="006B01D6"/>
    <w:rsid w:val="006B0DC3"/>
    <w:rsid w:val="006B127D"/>
    <w:rsid w:val="006B2C07"/>
    <w:rsid w:val="006C58E1"/>
    <w:rsid w:val="006C5B27"/>
    <w:rsid w:val="006D1E18"/>
    <w:rsid w:val="006D4FB9"/>
    <w:rsid w:val="006D68BE"/>
    <w:rsid w:val="006E1173"/>
    <w:rsid w:val="006E43DF"/>
    <w:rsid w:val="006F3526"/>
    <w:rsid w:val="006F4B36"/>
    <w:rsid w:val="006F5B7B"/>
    <w:rsid w:val="00701756"/>
    <w:rsid w:val="0070218F"/>
    <w:rsid w:val="00705E12"/>
    <w:rsid w:val="00706DEE"/>
    <w:rsid w:val="00712EBB"/>
    <w:rsid w:val="00715631"/>
    <w:rsid w:val="00715CB0"/>
    <w:rsid w:val="007208B9"/>
    <w:rsid w:val="007245F7"/>
    <w:rsid w:val="007267C9"/>
    <w:rsid w:val="00727A2F"/>
    <w:rsid w:val="0073267F"/>
    <w:rsid w:val="00733211"/>
    <w:rsid w:val="0073458D"/>
    <w:rsid w:val="00736F49"/>
    <w:rsid w:val="007371AA"/>
    <w:rsid w:val="00737908"/>
    <w:rsid w:val="007402CA"/>
    <w:rsid w:val="007443AD"/>
    <w:rsid w:val="007443EA"/>
    <w:rsid w:val="00745BFB"/>
    <w:rsid w:val="007536B4"/>
    <w:rsid w:val="00760E5E"/>
    <w:rsid w:val="007620E3"/>
    <w:rsid w:val="00771CC2"/>
    <w:rsid w:val="00773515"/>
    <w:rsid w:val="007751B9"/>
    <w:rsid w:val="00783686"/>
    <w:rsid w:val="00784228"/>
    <w:rsid w:val="00784561"/>
    <w:rsid w:val="00786F5B"/>
    <w:rsid w:val="007931C2"/>
    <w:rsid w:val="00796AA0"/>
    <w:rsid w:val="007A3ED1"/>
    <w:rsid w:val="007A4698"/>
    <w:rsid w:val="007B51BC"/>
    <w:rsid w:val="007B6603"/>
    <w:rsid w:val="007B7D81"/>
    <w:rsid w:val="007C022B"/>
    <w:rsid w:val="007C0D2E"/>
    <w:rsid w:val="007C3350"/>
    <w:rsid w:val="007C684A"/>
    <w:rsid w:val="007D1315"/>
    <w:rsid w:val="007D1E16"/>
    <w:rsid w:val="007D2464"/>
    <w:rsid w:val="007D6509"/>
    <w:rsid w:val="007E035E"/>
    <w:rsid w:val="007E1E01"/>
    <w:rsid w:val="007E25FC"/>
    <w:rsid w:val="007E42B7"/>
    <w:rsid w:val="007E631B"/>
    <w:rsid w:val="007E68EF"/>
    <w:rsid w:val="007F32D4"/>
    <w:rsid w:val="007F3DC5"/>
    <w:rsid w:val="007F5D6A"/>
    <w:rsid w:val="007F71E2"/>
    <w:rsid w:val="00800A7F"/>
    <w:rsid w:val="008041B7"/>
    <w:rsid w:val="00812527"/>
    <w:rsid w:val="00812E34"/>
    <w:rsid w:val="00814A84"/>
    <w:rsid w:val="0081501D"/>
    <w:rsid w:val="00822683"/>
    <w:rsid w:val="0082411A"/>
    <w:rsid w:val="008249C5"/>
    <w:rsid w:val="00824E6D"/>
    <w:rsid w:val="00831ADD"/>
    <w:rsid w:val="00834AA3"/>
    <w:rsid w:val="00834C9D"/>
    <w:rsid w:val="00834FB9"/>
    <w:rsid w:val="00836F9A"/>
    <w:rsid w:val="008377F7"/>
    <w:rsid w:val="008401DB"/>
    <w:rsid w:val="00840751"/>
    <w:rsid w:val="00842EE4"/>
    <w:rsid w:val="00845755"/>
    <w:rsid w:val="008506F0"/>
    <w:rsid w:val="00851992"/>
    <w:rsid w:val="008526A9"/>
    <w:rsid w:val="00852D52"/>
    <w:rsid w:val="008639CE"/>
    <w:rsid w:val="008657F1"/>
    <w:rsid w:val="00865B5C"/>
    <w:rsid w:val="00867D11"/>
    <w:rsid w:val="008719C5"/>
    <w:rsid w:val="00872E90"/>
    <w:rsid w:val="00874545"/>
    <w:rsid w:val="008746D5"/>
    <w:rsid w:val="00875CE8"/>
    <w:rsid w:val="00876405"/>
    <w:rsid w:val="00883781"/>
    <w:rsid w:val="008848E7"/>
    <w:rsid w:val="00885166"/>
    <w:rsid w:val="00891364"/>
    <w:rsid w:val="008A030D"/>
    <w:rsid w:val="008A0A10"/>
    <w:rsid w:val="008A764B"/>
    <w:rsid w:val="008B46F9"/>
    <w:rsid w:val="008C1D56"/>
    <w:rsid w:val="008C2EA6"/>
    <w:rsid w:val="008C785F"/>
    <w:rsid w:val="008D4C9C"/>
    <w:rsid w:val="008D5621"/>
    <w:rsid w:val="008F5746"/>
    <w:rsid w:val="008F6B18"/>
    <w:rsid w:val="00902620"/>
    <w:rsid w:val="00902C91"/>
    <w:rsid w:val="009051D2"/>
    <w:rsid w:val="009073AE"/>
    <w:rsid w:val="00911194"/>
    <w:rsid w:val="00911868"/>
    <w:rsid w:val="009147CC"/>
    <w:rsid w:val="00914B91"/>
    <w:rsid w:val="009170B5"/>
    <w:rsid w:val="009172CF"/>
    <w:rsid w:val="00920BC4"/>
    <w:rsid w:val="00926772"/>
    <w:rsid w:val="00932D84"/>
    <w:rsid w:val="009404FA"/>
    <w:rsid w:val="00941E0A"/>
    <w:rsid w:val="00945A79"/>
    <w:rsid w:val="00953DC7"/>
    <w:rsid w:val="009542A2"/>
    <w:rsid w:val="009576C0"/>
    <w:rsid w:val="0096052F"/>
    <w:rsid w:val="009611E9"/>
    <w:rsid w:val="0096340B"/>
    <w:rsid w:val="00965C80"/>
    <w:rsid w:val="00966296"/>
    <w:rsid w:val="009667DD"/>
    <w:rsid w:val="00976BB0"/>
    <w:rsid w:val="0097786B"/>
    <w:rsid w:val="00983AEF"/>
    <w:rsid w:val="00984E50"/>
    <w:rsid w:val="00986866"/>
    <w:rsid w:val="00986E98"/>
    <w:rsid w:val="009872AA"/>
    <w:rsid w:val="00991729"/>
    <w:rsid w:val="00991B37"/>
    <w:rsid w:val="009952FD"/>
    <w:rsid w:val="00995668"/>
    <w:rsid w:val="0099683E"/>
    <w:rsid w:val="009A0FA0"/>
    <w:rsid w:val="009A1883"/>
    <w:rsid w:val="009A2334"/>
    <w:rsid w:val="009A46AD"/>
    <w:rsid w:val="009B4C31"/>
    <w:rsid w:val="009B4E2C"/>
    <w:rsid w:val="009C3370"/>
    <w:rsid w:val="009C3E39"/>
    <w:rsid w:val="009C5A67"/>
    <w:rsid w:val="009D00F8"/>
    <w:rsid w:val="009D1375"/>
    <w:rsid w:val="009D1969"/>
    <w:rsid w:val="009D62F1"/>
    <w:rsid w:val="009D6A9F"/>
    <w:rsid w:val="009D7146"/>
    <w:rsid w:val="009E0105"/>
    <w:rsid w:val="009E2AC3"/>
    <w:rsid w:val="009E661E"/>
    <w:rsid w:val="009F23D1"/>
    <w:rsid w:val="009F253A"/>
    <w:rsid w:val="009F5233"/>
    <w:rsid w:val="009F5B2F"/>
    <w:rsid w:val="009F67D5"/>
    <w:rsid w:val="00A03F17"/>
    <w:rsid w:val="00A12256"/>
    <w:rsid w:val="00A142D4"/>
    <w:rsid w:val="00A15A85"/>
    <w:rsid w:val="00A3330F"/>
    <w:rsid w:val="00A33828"/>
    <w:rsid w:val="00A40403"/>
    <w:rsid w:val="00A46F6E"/>
    <w:rsid w:val="00A470BA"/>
    <w:rsid w:val="00A50A9E"/>
    <w:rsid w:val="00A512C5"/>
    <w:rsid w:val="00A51FB1"/>
    <w:rsid w:val="00A53744"/>
    <w:rsid w:val="00A558AF"/>
    <w:rsid w:val="00A565A3"/>
    <w:rsid w:val="00A61861"/>
    <w:rsid w:val="00A61F05"/>
    <w:rsid w:val="00A62CB3"/>
    <w:rsid w:val="00A657DB"/>
    <w:rsid w:val="00A70CFD"/>
    <w:rsid w:val="00A7177C"/>
    <w:rsid w:val="00A75F72"/>
    <w:rsid w:val="00A77258"/>
    <w:rsid w:val="00A827F9"/>
    <w:rsid w:val="00A92046"/>
    <w:rsid w:val="00A96BDA"/>
    <w:rsid w:val="00AA328F"/>
    <w:rsid w:val="00AA5622"/>
    <w:rsid w:val="00AA59B5"/>
    <w:rsid w:val="00AA6EAF"/>
    <w:rsid w:val="00AA7FAC"/>
    <w:rsid w:val="00AB3AF7"/>
    <w:rsid w:val="00AB3E11"/>
    <w:rsid w:val="00AB6E26"/>
    <w:rsid w:val="00AC2A8B"/>
    <w:rsid w:val="00AC32DD"/>
    <w:rsid w:val="00AC6893"/>
    <w:rsid w:val="00AC6A14"/>
    <w:rsid w:val="00AC6BD0"/>
    <w:rsid w:val="00AD6FB0"/>
    <w:rsid w:val="00AE020E"/>
    <w:rsid w:val="00AE2189"/>
    <w:rsid w:val="00AE3F43"/>
    <w:rsid w:val="00AE6C72"/>
    <w:rsid w:val="00AE70BA"/>
    <w:rsid w:val="00AF0920"/>
    <w:rsid w:val="00AF44E4"/>
    <w:rsid w:val="00AF6385"/>
    <w:rsid w:val="00B04A04"/>
    <w:rsid w:val="00B054DB"/>
    <w:rsid w:val="00B065F6"/>
    <w:rsid w:val="00B13A76"/>
    <w:rsid w:val="00B15896"/>
    <w:rsid w:val="00B16C73"/>
    <w:rsid w:val="00B201B5"/>
    <w:rsid w:val="00B30A0E"/>
    <w:rsid w:val="00B441AA"/>
    <w:rsid w:val="00B44E47"/>
    <w:rsid w:val="00B44F0F"/>
    <w:rsid w:val="00B46185"/>
    <w:rsid w:val="00B529B4"/>
    <w:rsid w:val="00B558C1"/>
    <w:rsid w:val="00B60A86"/>
    <w:rsid w:val="00B61123"/>
    <w:rsid w:val="00B66A7A"/>
    <w:rsid w:val="00B702BE"/>
    <w:rsid w:val="00B719AE"/>
    <w:rsid w:val="00B776E1"/>
    <w:rsid w:val="00B81AB7"/>
    <w:rsid w:val="00B827FA"/>
    <w:rsid w:val="00B82878"/>
    <w:rsid w:val="00B82A0C"/>
    <w:rsid w:val="00B9055B"/>
    <w:rsid w:val="00B93BFE"/>
    <w:rsid w:val="00B946DD"/>
    <w:rsid w:val="00B977EE"/>
    <w:rsid w:val="00BA63EC"/>
    <w:rsid w:val="00BB34DC"/>
    <w:rsid w:val="00BC1841"/>
    <w:rsid w:val="00BC6FA2"/>
    <w:rsid w:val="00BD0F16"/>
    <w:rsid w:val="00BD3049"/>
    <w:rsid w:val="00BE0B2A"/>
    <w:rsid w:val="00BE386F"/>
    <w:rsid w:val="00BE5A49"/>
    <w:rsid w:val="00BE69ED"/>
    <w:rsid w:val="00BE737C"/>
    <w:rsid w:val="00BF0CC3"/>
    <w:rsid w:val="00BF13B6"/>
    <w:rsid w:val="00BF4595"/>
    <w:rsid w:val="00C005CD"/>
    <w:rsid w:val="00C03AA2"/>
    <w:rsid w:val="00C10D7A"/>
    <w:rsid w:val="00C14238"/>
    <w:rsid w:val="00C14EBD"/>
    <w:rsid w:val="00C15AE5"/>
    <w:rsid w:val="00C167E1"/>
    <w:rsid w:val="00C25BC7"/>
    <w:rsid w:val="00C355A1"/>
    <w:rsid w:val="00C35EFE"/>
    <w:rsid w:val="00C37D07"/>
    <w:rsid w:val="00C41596"/>
    <w:rsid w:val="00C518F4"/>
    <w:rsid w:val="00C525A4"/>
    <w:rsid w:val="00C5283D"/>
    <w:rsid w:val="00C60445"/>
    <w:rsid w:val="00C60B92"/>
    <w:rsid w:val="00C62AF7"/>
    <w:rsid w:val="00C6620D"/>
    <w:rsid w:val="00C72A9E"/>
    <w:rsid w:val="00C752EA"/>
    <w:rsid w:val="00C82659"/>
    <w:rsid w:val="00C954D7"/>
    <w:rsid w:val="00C95A41"/>
    <w:rsid w:val="00C95D68"/>
    <w:rsid w:val="00C971D3"/>
    <w:rsid w:val="00CA2DC9"/>
    <w:rsid w:val="00CA6F58"/>
    <w:rsid w:val="00CC0DD8"/>
    <w:rsid w:val="00CC2625"/>
    <w:rsid w:val="00CC6C89"/>
    <w:rsid w:val="00CD1C4C"/>
    <w:rsid w:val="00CD4DF0"/>
    <w:rsid w:val="00CE7B7B"/>
    <w:rsid w:val="00D05E8D"/>
    <w:rsid w:val="00D12168"/>
    <w:rsid w:val="00D161B0"/>
    <w:rsid w:val="00D207A5"/>
    <w:rsid w:val="00D308A7"/>
    <w:rsid w:val="00D31EE9"/>
    <w:rsid w:val="00D32623"/>
    <w:rsid w:val="00D338F3"/>
    <w:rsid w:val="00D4189C"/>
    <w:rsid w:val="00D4484F"/>
    <w:rsid w:val="00D44A72"/>
    <w:rsid w:val="00D533BA"/>
    <w:rsid w:val="00D54628"/>
    <w:rsid w:val="00D55C17"/>
    <w:rsid w:val="00D604B3"/>
    <w:rsid w:val="00D62FC7"/>
    <w:rsid w:val="00D652E9"/>
    <w:rsid w:val="00D660D6"/>
    <w:rsid w:val="00D66E02"/>
    <w:rsid w:val="00D7094F"/>
    <w:rsid w:val="00D72BD1"/>
    <w:rsid w:val="00D75687"/>
    <w:rsid w:val="00D76313"/>
    <w:rsid w:val="00D76A13"/>
    <w:rsid w:val="00D813CF"/>
    <w:rsid w:val="00D83769"/>
    <w:rsid w:val="00D8706E"/>
    <w:rsid w:val="00D87EFA"/>
    <w:rsid w:val="00D911D1"/>
    <w:rsid w:val="00D95CFF"/>
    <w:rsid w:val="00DA0755"/>
    <w:rsid w:val="00DB1614"/>
    <w:rsid w:val="00DB18A4"/>
    <w:rsid w:val="00DB3BE1"/>
    <w:rsid w:val="00DB5F34"/>
    <w:rsid w:val="00DB6672"/>
    <w:rsid w:val="00DB718A"/>
    <w:rsid w:val="00DC3592"/>
    <w:rsid w:val="00DC48B9"/>
    <w:rsid w:val="00DC5737"/>
    <w:rsid w:val="00DD0E0F"/>
    <w:rsid w:val="00DD1E5D"/>
    <w:rsid w:val="00DD21ED"/>
    <w:rsid w:val="00DD42C9"/>
    <w:rsid w:val="00DD7FCC"/>
    <w:rsid w:val="00DE2AF6"/>
    <w:rsid w:val="00DE6246"/>
    <w:rsid w:val="00DF16A5"/>
    <w:rsid w:val="00DF2A4B"/>
    <w:rsid w:val="00E01A58"/>
    <w:rsid w:val="00E02D22"/>
    <w:rsid w:val="00E0402C"/>
    <w:rsid w:val="00E0470E"/>
    <w:rsid w:val="00E15903"/>
    <w:rsid w:val="00E16A7B"/>
    <w:rsid w:val="00E20536"/>
    <w:rsid w:val="00E20A43"/>
    <w:rsid w:val="00E20FAA"/>
    <w:rsid w:val="00E2191D"/>
    <w:rsid w:val="00E3366C"/>
    <w:rsid w:val="00E36674"/>
    <w:rsid w:val="00E37175"/>
    <w:rsid w:val="00E46747"/>
    <w:rsid w:val="00E51753"/>
    <w:rsid w:val="00E51D93"/>
    <w:rsid w:val="00E54C1C"/>
    <w:rsid w:val="00E60E8D"/>
    <w:rsid w:val="00E635E1"/>
    <w:rsid w:val="00E6777C"/>
    <w:rsid w:val="00E67FDC"/>
    <w:rsid w:val="00E71CB7"/>
    <w:rsid w:val="00E8280F"/>
    <w:rsid w:val="00E964BA"/>
    <w:rsid w:val="00EA4ECD"/>
    <w:rsid w:val="00EA56D7"/>
    <w:rsid w:val="00EB0C80"/>
    <w:rsid w:val="00EB12C5"/>
    <w:rsid w:val="00EB532F"/>
    <w:rsid w:val="00EC2340"/>
    <w:rsid w:val="00EC465A"/>
    <w:rsid w:val="00EC482A"/>
    <w:rsid w:val="00EC71D4"/>
    <w:rsid w:val="00ED1820"/>
    <w:rsid w:val="00ED2658"/>
    <w:rsid w:val="00ED4612"/>
    <w:rsid w:val="00EE1868"/>
    <w:rsid w:val="00EE1A60"/>
    <w:rsid w:val="00EE3855"/>
    <w:rsid w:val="00EE3860"/>
    <w:rsid w:val="00EE472B"/>
    <w:rsid w:val="00EE5640"/>
    <w:rsid w:val="00EE5E52"/>
    <w:rsid w:val="00EF21E1"/>
    <w:rsid w:val="00EF7702"/>
    <w:rsid w:val="00F02CFF"/>
    <w:rsid w:val="00F03F2A"/>
    <w:rsid w:val="00F049D4"/>
    <w:rsid w:val="00F07BC2"/>
    <w:rsid w:val="00F20D6E"/>
    <w:rsid w:val="00F218E6"/>
    <w:rsid w:val="00F24D75"/>
    <w:rsid w:val="00F41BCE"/>
    <w:rsid w:val="00F43032"/>
    <w:rsid w:val="00F44E39"/>
    <w:rsid w:val="00F469AA"/>
    <w:rsid w:val="00F51E71"/>
    <w:rsid w:val="00F5404F"/>
    <w:rsid w:val="00F55271"/>
    <w:rsid w:val="00F6101A"/>
    <w:rsid w:val="00F62713"/>
    <w:rsid w:val="00F62839"/>
    <w:rsid w:val="00F646D3"/>
    <w:rsid w:val="00F6599A"/>
    <w:rsid w:val="00F677DA"/>
    <w:rsid w:val="00F76042"/>
    <w:rsid w:val="00F76FD7"/>
    <w:rsid w:val="00F81D5B"/>
    <w:rsid w:val="00F83603"/>
    <w:rsid w:val="00F84D0C"/>
    <w:rsid w:val="00F8576B"/>
    <w:rsid w:val="00F86DDA"/>
    <w:rsid w:val="00F937A2"/>
    <w:rsid w:val="00F968DC"/>
    <w:rsid w:val="00F977E2"/>
    <w:rsid w:val="00FA21B9"/>
    <w:rsid w:val="00FA4E6C"/>
    <w:rsid w:val="00FA57F7"/>
    <w:rsid w:val="00FA5DE9"/>
    <w:rsid w:val="00FA6C65"/>
    <w:rsid w:val="00FB026C"/>
    <w:rsid w:val="00FB07B6"/>
    <w:rsid w:val="00FB2D5F"/>
    <w:rsid w:val="00FB68EF"/>
    <w:rsid w:val="00FC7A4A"/>
    <w:rsid w:val="00FD042F"/>
    <w:rsid w:val="00FD7200"/>
    <w:rsid w:val="00FE0856"/>
    <w:rsid w:val="00FE7697"/>
    <w:rsid w:val="00FF4A9E"/>
    <w:rsid w:val="00FF6029"/>
    <w:rsid w:val="00FF724D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39E850A"/>
  <w15:docId w15:val="{3C46FBCF-D901-4D1B-9424-4DCF3575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871"/>
    <w:pPr>
      <w:spacing w:before="120" w:after="120" w:line="360" w:lineRule="auto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0" w:lineRule="atLeast"/>
      <w:jc w:val="center"/>
      <w:textAlignment w:val="baseline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2844" w:firstLine="696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720"/>
      <w:outlineLvl w:val="2"/>
    </w:pPr>
    <w:rPr>
      <w:color w:val="FF0000"/>
      <w:lang w:val="de-D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spacing w:after="16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olor w:val="0000FF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</w:style>
  <w:style w:type="paragraph" w:customStyle="1" w:styleId="Nagwek20">
    <w:name w:val="Nag?—wek 2"/>
    <w:basedOn w:val="Normalny"/>
    <w:next w:val="Normalny"/>
    <w:pPr>
      <w:keepNext/>
      <w:suppressAutoHyphens/>
      <w:ind w:left="113" w:right="113"/>
      <w:jc w:val="center"/>
    </w:pPr>
    <w:rPr>
      <w:b/>
      <w:spacing w:val="-3"/>
    </w:rPr>
  </w:style>
  <w:style w:type="paragraph" w:styleId="Tekstpodstawowy3">
    <w:name w:val="Body Text 3"/>
    <w:basedOn w:val="Normalny"/>
    <w:pPr>
      <w:suppressAutoHyphens/>
      <w:ind w:left="113" w:right="113"/>
    </w:pPr>
    <w:rPr>
      <w:rFonts w:ascii="Verdana" w:hAnsi="Verdana"/>
      <w:spacing w:val="-3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">
    <w:name w:val="Tekst podstawowy wci?ty"/>
    <w:basedOn w:val="Normalny"/>
    <w:pPr>
      <w:widowControl w:val="0"/>
      <w:ind w:left="284" w:hanging="284"/>
    </w:pPr>
  </w:style>
  <w:style w:type="paragraph" w:customStyle="1" w:styleId="xl45">
    <w:name w:val="xl45"/>
    <w:basedOn w:val="Normalny"/>
    <w:pPr>
      <w:spacing w:before="100" w:beforeAutospacing="1" w:after="100" w:afterAutospacing="1"/>
      <w:jc w:val="center"/>
    </w:pPr>
    <w:rPr>
      <w:b/>
      <w:bCs/>
    </w:rPr>
  </w:style>
  <w:style w:type="paragraph" w:styleId="Tekstpodstawowywcity0">
    <w:name w:val="Body Text Indent"/>
    <w:basedOn w:val="Normalny"/>
    <w:pPr>
      <w:numPr>
        <w:ilvl w:val="12"/>
      </w:numPr>
      <w:ind w:left="1843" w:hanging="1843"/>
    </w:pPr>
  </w:style>
  <w:style w:type="paragraph" w:customStyle="1" w:styleId="a"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color w:val="FF0000"/>
    </w:rPr>
  </w:style>
  <w:style w:type="paragraph" w:styleId="Tekstpodstawowywcity2">
    <w:name w:val="Body Text Indent 2"/>
    <w:basedOn w:val="Normalny"/>
    <w:pPr>
      <w:autoSpaceDE w:val="0"/>
      <w:autoSpaceDN w:val="0"/>
      <w:adjustRightInd w:val="0"/>
      <w:ind w:left="1440" w:hanging="720"/>
    </w:pPr>
  </w:style>
  <w:style w:type="paragraph" w:styleId="Tekstpodstawowywcity3">
    <w:name w:val="Body Text Indent 3"/>
    <w:basedOn w:val="Normalny"/>
    <w:pPr>
      <w:spacing w:before="100" w:beforeAutospacing="1" w:after="100" w:afterAutospacing="1"/>
      <w:ind w:left="720"/>
    </w:p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</w:style>
  <w:style w:type="paragraph" w:customStyle="1" w:styleId="Tekstpodstawowywcity20">
    <w:name w:val="Tekst podstawowy wci?ty 2"/>
    <w:basedOn w:val="Normalny"/>
    <w:pPr>
      <w:suppressAutoHyphens/>
      <w:overflowPunct w:val="0"/>
      <w:autoSpaceDE w:val="0"/>
      <w:autoSpaceDN w:val="0"/>
      <w:adjustRightInd w:val="0"/>
      <w:ind w:left="851" w:hanging="851"/>
      <w:textAlignment w:val="baseline"/>
    </w:pPr>
    <w:rPr>
      <w:spacing w:val="-3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customStyle="1" w:styleId="BodyText22">
    <w:name w:val="Body Text 22"/>
    <w:basedOn w:val="Normalny"/>
    <w:pPr>
      <w:ind w:left="426" w:hanging="142"/>
    </w:pPr>
    <w:rPr>
      <w:snapToGrid w:val="0"/>
    </w:rPr>
  </w:style>
  <w:style w:type="paragraph" w:customStyle="1" w:styleId="Tekstpodstawowy21">
    <w:name w:val="Tekst podstawowy 21"/>
    <w:basedOn w:val="Normalny"/>
    <w:pPr>
      <w:framePr w:w="7916" w:h="8497" w:hSpace="141" w:wrap="auto" w:vAnchor="text" w:hAnchor="page" w:x="2521" w:y="6481"/>
      <w:ind w:firstLine="851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Adresodbiorcywlicie">
    <w:name w:val="Adres odbiorcy w liście"/>
    <w:basedOn w:val="Tekstpodstawowy"/>
    <w:pPr>
      <w:widowControl w:val="0"/>
      <w:jc w:val="left"/>
    </w:pPr>
    <w:rPr>
      <w:snapToGrid w:val="0"/>
      <w:color w:val="auto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paragraph" w:styleId="Tekstprzypisudolnego">
    <w:name w:val="footnote text"/>
    <w:basedOn w:val="Normalny"/>
    <w:semiHidden/>
  </w:style>
  <w:style w:type="character" w:styleId="Odwoaniedokomentarza">
    <w:name w:val="annotation reference"/>
    <w:semiHidden/>
    <w:rsid w:val="00EB12C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EB12C5"/>
    <w:rPr>
      <w:b/>
      <w:bCs/>
    </w:rPr>
  </w:style>
  <w:style w:type="table" w:styleId="Tabela-Siatka">
    <w:name w:val="Table Grid"/>
    <w:basedOn w:val="Standardowy"/>
    <w:rsid w:val="00E5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liczanie">
    <w:name w:val="Styl wyliczanie"/>
    <w:basedOn w:val="Normalny"/>
    <w:rsid w:val="00B065F6"/>
    <w:pPr>
      <w:tabs>
        <w:tab w:val="left" w:pos="360"/>
        <w:tab w:val="center" w:pos="4536"/>
        <w:tab w:val="right" w:pos="9072"/>
      </w:tabs>
      <w:ind w:left="360" w:hanging="360"/>
    </w:pPr>
    <w:rPr>
      <w:color w:val="000000"/>
    </w:rPr>
  </w:style>
  <w:style w:type="paragraph" w:customStyle="1" w:styleId="NagP">
    <w:name w:val="NagP"/>
    <w:rsid w:val="00493257"/>
    <w:pPr>
      <w:spacing w:before="360" w:after="240"/>
      <w:jc w:val="center"/>
    </w:pPr>
    <w:rPr>
      <w:b/>
      <w:sz w:val="24"/>
      <w:szCs w:val="24"/>
    </w:rPr>
  </w:style>
  <w:style w:type="character" w:customStyle="1" w:styleId="BodytextBold">
    <w:name w:val="Body text + Bold"/>
    <w:rsid w:val="00EC482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Znak">
    <w:name w:val="Nagłówek Znak"/>
    <w:link w:val="Nagwek"/>
    <w:uiPriority w:val="99"/>
    <w:rsid w:val="00A565A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.e-faktury@energ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y@energa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perator.centrala@energ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y@energa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Elektrownia RYBNIK S.A.</Company>
  <LinksUpToDate>false</LinksUpToDate>
  <CharactersWithSpaces>2814</CharactersWithSpaces>
  <SharedDoc>false</SharedDoc>
  <HLinks>
    <vt:vector size="24" baseType="variant">
      <vt:variant>
        <vt:i4>8126480</vt:i4>
      </vt:variant>
      <vt:variant>
        <vt:i4>9</vt:i4>
      </vt:variant>
      <vt:variant>
        <vt:i4>0</vt:i4>
      </vt:variant>
      <vt:variant>
        <vt:i4>5</vt:i4>
      </vt:variant>
      <vt:variant>
        <vt:lpwstr>mailto:operator.centrala@energa.pl</vt:lpwstr>
      </vt:variant>
      <vt:variant>
        <vt:lpwstr/>
      </vt:variant>
      <vt:variant>
        <vt:i4>4587616</vt:i4>
      </vt:variant>
      <vt:variant>
        <vt:i4>6</vt:i4>
      </vt:variant>
      <vt:variant>
        <vt:i4>0</vt:i4>
      </vt:variant>
      <vt:variant>
        <vt:i4>5</vt:i4>
      </vt:variant>
      <vt:variant>
        <vt:lpwstr>mailto:faktury@energa.pl</vt:lpwstr>
      </vt:variant>
      <vt:variant>
        <vt:lpwstr/>
      </vt:variant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mailto:cuw.e-faktury@energa.pl</vt:lpwstr>
      </vt:variant>
      <vt:variant>
        <vt:lpwstr/>
      </vt:variant>
      <vt:variant>
        <vt:i4>4587616</vt:i4>
      </vt:variant>
      <vt:variant>
        <vt:i4>0</vt:i4>
      </vt:variant>
      <vt:variant>
        <vt:i4>0</vt:i4>
      </vt:variant>
      <vt:variant>
        <vt:i4>5</vt:i4>
      </vt:variant>
      <vt:variant>
        <vt:lpwstr>mailto:faktury@energa.pl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GWilczewski</dc:creator>
  <cp:lastModifiedBy>SH</cp:lastModifiedBy>
  <cp:revision>12</cp:revision>
  <cp:lastPrinted>2017-05-18T06:44:00Z</cp:lastPrinted>
  <dcterms:created xsi:type="dcterms:W3CDTF">2017-06-23T09:13:00Z</dcterms:created>
  <dcterms:modified xsi:type="dcterms:W3CDTF">2018-01-11T11:45:00Z</dcterms:modified>
</cp:coreProperties>
</file>